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C4761" w14:textId="58B6938F" w:rsidR="00037978" w:rsidRDefault="00917238">
      <w:r w:rsidRPr="00D40099">
        <w:rPr>
          <w:noProof/>
        </w:rPr>
        <w:drawing>
          <wp:inline distT="0" distB="0" distL="0" distR="0" wp14:anchorId="6F47C411" wp14:editId="766BF7D8">
            <wp:extent cx="5731510" cy="2499914"/>
            <wp:effectExtent l="0" t="0" r="0" b="15240"/>
            <wp:docPr id="46582413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AA1"/>
    <w:rsid w:val="00037978"/>
    <w:rsid w:val="00917238"/>
    <w:rsid w:val="009C7E0B"/>
    <w:rsid w:val="00FA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546FF"/>
  <w15:chartTrackingRefBased/>
  <w15:docId w15:val="{620609C9-B8E7-4503-87A7-60BF83F2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2A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A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A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A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A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A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A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A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A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A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A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A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A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A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2A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A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A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A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2A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A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A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2A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2A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2A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2A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2A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A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A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2A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530AE3-A61A-47F9-A8DA-802F118EC445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418B4238-5B89-437B-A52E-ABBC37603F44}">
      <dgm:prSet phldrT="[Text]"/>
      <dgm:spPr/>
      <dgm:t>
        <a:bodyPr/>
        <a:lstStyle/>
        <a:p>
          <a:r>
            <a:rPr lang="en-GB"/>
            <a:t>Binary outcomes</a:t>
          </a:r>
        </a:p>
      </dgm:t>
    </dgm:pt>
    <dgm:pt modelId="{912D6EFF-9271-4AAD-986C-9E8784A6371D}" type="parTrans" cxnId="{A5020A7A-A703-406D-A418-3F72DDCCF6F6}">
      <dgm:prSet/>
      <dgm:spPr/>
      <dgm:t>
        <a:bodyPr/>
        <a:lstStyle/>
        <a:p>
          <a:endParaRPr lang="en-GB"/>
        </a:p>
      </dgm:t>
    </dgm:pt>
    <dgm:pt modelId="{B5EEB8CD-C62E-48DD-8EB4-75BFD5F10BCE}" type="sibTrans" cxnId="{A5020A7A-A703-406D-A418-3F72DDCCF6F6}">
      <dgm:prSet/>
      <dgm:spPr/>
      <dgm:t>
        <a:bodyPr/>
        <a:lstStyle/>
        <a:p>
          <a:endParaRPr lang="en-GB"/>
        </a:p>
      </dgm:t>
    </dgm:pt>
    <dgm:pt modelId="{BBE0ECAC-0242-4A01-845E-CBECBD2F1025}">
      <dgm:prSet phldrT="[Text]"/>
      <dgm:spPr/>
      <dgm:t>
        <a:bodyPr/>
        <a:lstStyle/>
        <a:p>
          <a:r>
            <a:rPr lang="en-GB"/>
            <a:t>Continuous outcomes</a:t>
          </a:r>
        </a:p>
      </dgm:t>
    </dgm:pt>
    <dgm:pt modelId="{176B5352-0962-4063-A24B-68BF88A9898C}" type="parTrans" cxnId="{BEA00262-5A7D-4310-B772-9894062F12C0}">
      <dgm:prSet/>
      <dgm:spPr/>
      <dgm:t>
        <a:bodyPr/>
        <a:lstStyle/>
        <a:p>
          <a:endParaRPr lang="en-GB"/>
        </a:p>
      </dgm:t>
    </dgm:pt>
    <dgm:pt modelId="{FE7C1A5E-9551-4F53-96C7-67A467B6A680}" type="sibTrans" cxnId="{BEA00262-5A7D-4310-B772-9894062F12C0}">
      <dgm:prSet/>
      <dgm:spPr/>
      <dgm:t>
        <a:bodyPr/>
        <a:lstStyle/>
        <a:p>
          <a:endParaRPr lang="en-GB"/>
        </a:p>
      </dgm:t>
    </dgm:pt>
    <dgm:pt modelId="{0BF9693B-7CA0-4E12-8160-774AF1B8C3C3}">
      <dgm:prSet phldrT="[Text]"/>
      <dgm:spPr/>
      <dgm:t>
        <a:bodyPr/>
        <a:lstStyle/>
        <a:p>
          <a:r>
            <a:rPr lang="en-GB"/>
            <a:t>Count outcomes</a:t>
          </a:r>
        </a:p>
      </dgm:t>
    </dgm:pt>
    <dgm:pt modelId="{740DC2F9-4EBB-411A-986D-45CF1BA47B03}" type="parTrans" cxnId="{8F59577F-6625-4B2B-BB40-BAB5C2DE3B9C}">
      <dgm:prSet/>
      <dgm:spPr/>
      <dgm:t>
        <a:bodyPr/>
        <a:lstStyle/>
        <a:p>
          <a:endParaRPr lang="en-GB"/>
        </a:p>
      </dgm:t>
    </dgm:pt>
    <dgm:pt modelId="{42F8B28B-B2F6-4524-8853-CBE185A9E8C9}" type="sibTrans" cxnId="{8F59577F-6625-4B2B-BB40-BAB5C2DE3B9C}">
      <dgm:prSet/>
      <dgm:spPr/>
      <dgm:t>
        <a:bodyPr/>
        <a:lstStyle/>
        <a:p>
          <a:endParaRPr lang="en-GB"/>
        </a:p>
      </dgm:t>
    </dgm:pt>
    <dgm:pt modelId="{1B486879-0E3D-478A-B41A-4B259D7F5D34}">
      <dgm:prSet phldrT="[Text]"/>
      <dgm:spPr/>
      <dgm:t>
        <a:bodyPr/>
        <a:lstStyle/>
        <a:p>
          <a:r>
            <a:rPr lang="en-GB"/>
            <a:t>Time-to-event outcomes</a:t>
          </a:r>
        </a:p>
      </dgm:t>
    </dgm:pt>
    <dgm:pt modelId="{FB530591-46FF-464A-9B30-446DA5D398B6}" type="parTrans" cxnId="{263F92EA-3A4E-4CA1-A26B-8616B882C1C0}">
      <dgm:prSet/>
      <dgm:spPr/>
      <dgm:t>
        <a:bodyPr/>
        <a:lstStyle/>
        <a:p>
          <a:endParaRPr lang="en-GB"/>
        </a:p>
      </dgm:t>
    </dgm:pt>
    <dgm:pt modelId="{56AE7C25-2B52-4670-A85B-A1B7F906EAB8}" type="sibTrans" cxnId="{263F92EA-3A4E-4CA1-A26B-8616B882C1C0}">
      <dgm:prSet/>
      <dgm:spPr/>
      <dgm:t>
        <a:bodyPr/>
        <a:lstStyle/>
        <a:p>
          <a:endParaRPr lang="en-GB"/>
        </a:p>
      </dgm:t>
    </dgm:pt>
    <dgm:pt modelId="{5A5E14F7-C230-4DC1-B452-BAFBF684CABC}">
      <dgm:prSet phldrT="[Text]"/>
      <dgm:spPr/>
      <dgm:t>
        <a:bodyPr/>
        <a:lstStyle/>
        <a:p>
          <a:r>
            <a:rPr lang="en-GB"/>
            <a:t>Randomised controlled trials: risk ratio or odds ratio</a:t>
          </a:r>
        </a:p>
      </dgm:t>
    </dgm:pt>
    <dgm:pt modelId="{E8AA3E8A-28A6-4863-84E5-5716F523752A}" type="parTrans" cxnId="{825E8EE2-E8D3-469A-BCC6-E73665316987}">
      <dgm:prSet/>
      <dgm:spPr/>
      <dgm:t>
        <a:bodyPr/>
        <a:lstStyle/>
        <a:p>
          <a:endParaRPr lang="en-GB"/>
        </a:p>
      </dgm:t>
    </dgm:pt>
    <dgm:pt modelId="{39EE7A57-5637-46BF-9D5B-432CBFBFDE42}" type="sibTrans" cxnId="{825E8EE2-E8D3-469A-BCC6-E73665316987}">
      <dgm:prSet/>
      <dgm:spPr/>
      <dgm:t>
        <a:bodyPr/>
        <a:lstStyle/>
        <a:p>
          <a:endParaRPr lang="en-GB"/>
        </a:p>
      </dgm:t>
    </dgm:pt>
    <dgm:pt modelId="{5ACE1B80-78FE-443C-BFF1-356A9B9E5613}">
      <dgm:prSet phldrT="[Text]"/>
      <dgm:spPr/>
      <dgm:t>
        <a:bodyPr/>
        <a:lstStyle/>
        <a:p>
          <a:r>
            <a:rPr lang="en-GB"/>
            <a:t>Same scale: Mean difference</a:t>
          </a:r>
        </a:p>
      </dgm:t>
    </dgm:pt>
    <dgm:pt modelId="{CB876DCD-A96F-4BD4-93BD-B2015E79C97B}" type="parTrans" cxnId="{780B70DA-7F8A-4D03-B9B9-6D523D56AD7C}">
      <dgm:prSet/>
      <dgm:spPr/>
      <dgm:t>
        <a:bodyPr/>
        <a:lstStyle/>
        <a:p>
          <a:endParaRPr lang="en-GB"/>
        </a:p>
      </dgm:t>
    </dgm:pt>
    <dgm:pt modelId="{26F4D8DB-1E75-4DD5-8947-D090E70D2212}" type="sibTrans" cxnId="{780B70DA-7F8A-4D03-B9B9-6D523D56AD7C}">
      <dgm:prSet/>
      <dgm:spPr/>
      <dgm:t>
        <a:bodyPr/>
        <a:lstStyle/>
        <a:p>
          <a:endParaRPr lang="en-GB"/>
        </a:p>
      </dgm:t>
    </dgm:pt>
    <dgm:pt modelId="{9450E5F1-667D-4C00-A29B-693E0B74F583}">
      <dgm:prSet phldrT="[Text]"/>
      <dgm:spPr/>
      <dgm:t>
        <a:bodyPr/>
        <a:lstStyle/>
        <a:p>
          <a:r>
            <a:rPr lang="en-GB"/>
            <a:t>Rate ratio</a:t>
          </a:r>
        </a:p>
      </dgm:t>
    </dgm:pt>
    <dgm:pt modelId="{1D75C32E-59B1-40FF-844A-41A20318EDEA}" type="parTrans" cxnId="{8A028B1C-9FA4-4960-9F0F-60CD989FEA42}">
      <dgm:prSet/>
      <dgm:spPr/>
      <dgm:t>
        <a:bodyPr/>
        <a:lstStyle/>
        <a:p>
          <a:endParaRPr lang="en-GB"/>
        </a:p>
      </dgm:t>
    </dgm:pt>
    <dgm:pt modelId="{F2EA57F3-2008-4F09-BA74-ED51B6DAE045}" type="sibTrans" cxnId="{8A028B1C-9FA4-4960-9F0F-60CD989FEA42}">
      <dgm:prSet/>
      <dgm:spPr/>
      <dgm:t>
        <a:bodyPr/>
        <a:lstStyle/>
        <a:p>
          <a:endParaRPr lang="en-GB"/>
        </a:p>
      </dgm:t>
    </dgm:pt>
    <dgm:pt modelId="{B74BBC27-CC94-483F-A2FC-DD8D6D31D57E}">
      <dgm:prSet phldrT="[Text]"/>
      <dgm:spPr/>
      <dgm:t>
        <a:bodyPr/>
        <a:lstStyle/>
        <a:p>
          <a:r>
            <a:rPr lang="en-GB"/>
            <a:t>Hazard ratio</a:t>
          </a:r>
        </a:p>
      </dgm:t>
    </dgm:pt>
    <dgm:pt modelId="{DEC7BF5E-8FD0-4BC5-A30C-D5D7C46A395B}" type="parTrans" cxnId="{5346E1DE-8CC4-4976-A7C0-1D2A6108D073}">
      <dgm:prSet/>
      <dgm:spPr/>
      <dgm:t>
        <a:bodyPr/>
        <a:lstStyle/>
        <a:p>
          <a:endParaRPr lang="en-GB"/>
        </a:p>
      </dgm:t>
    </dgm:pt>
    <dgm:pt modelId="{CFF6CAB5-F449-43F6-B68A-BB68A02BC444}" type="sibTrans" cxnId="{5346E1DE-8CC4-4976-A7C0-1D2A6108D073}">
      <dgm:prSet/>
      <dgm:spPr/>
      <dgm:t>
        <a:bodyPr/>
        <a:lstStyle/>
        <a:p>
          <a:endParaRPr lang="en-GB"/>
        </a:p>
      </dgm:t>
    </dgm:pt>
    <dgm:pt modelId="{AE1C1E01-3838-4C74-B7CE-A61930510A14}">
      <dgm:prSet phldrT="[Text]"/>
      <dgm:spPr/>
      <dgm:t>
        <a:bodyPr/>
        <a:lstStyle/>
        <a:p>
          <a:r>
            <a:rPr lang="en-GB"/>
            <a:t>Same units or can be converted to same units: Mean difference</a:t>
          </a:r>
        </a:p>
      </dgm:t>
    </dgm:pt>
    <dgm:pt modelId="{257DEAFA-F793-4D10-9B0C-2FEC5D62CFB0}" type="parTrans" cxnId="{A95DA2CF-8B75-4DE2-9FA5-A497B2B4D632}">
      <dgm:prSet/>
      <dgm:spPr/>
      <dgm:t>
        <a:bodyPr/>
        <a:lstStyle/>
        <a:p>
          <a:endParaRPr lang="en-GB"/>
        </a:p>
      </dgm:t>
    </dgm:pt>
    <dgm:pt modelId="{54665C21-345C-4639-8039-F6DDFC50B2B9}" type="sibTrans" cxnId="{A95DA2CF-8B75-4DE2-9FA5-A497B2B4D632}">
      <dgm:prSet/>
      <dgm:spPr/>
      <dgm:t>
        <a:bodyPr/>
        <a:lstStyle/>
        <a:p>
          <a:endParaRPr lang="en-GB"/>
        </a:p>
      </dgm:t>
    </dgm:pt>
    <dgm:pt modelId="{FBD281E6-5573-454C-8195-E8A306987996}">
      <dgm:prSet phldrT="[Text]"/>
      <dgm:spPr/>
      <dgm:t>
        <a:bodyPr/>
        <a:lstStyle/>
        <a:p>
          <a:r>
            <a:rPr lang="en-GB"/>
            <a:t>Different scales: Standardised mean difference</a:t>
          </a:r>
        </a:p>
      </dgm:t>
    </dgm:pt>
    <dgm:pt modelId="{27A2BF9B-DBFA-4540-A04A-83B2258BA06B}" type="parTrans" cxnId="{C3F2EC80-5561-4B48-AB61-6D0FB2229A5F}">
      <dgm:prSet/>
      <dgm:spPr/>
      <dgm:t>
        <a:bodyPr/>
        <a:lstStyle/>
        <a:p>
          <a:endParaRPr lang="en-GB"/>
        </a:p>
      </dgm:t>
    </dgm:pt>
    <dgm:pt modelId="{71EE45C6-85EA-46A4-812E-C65AD3A74BC2}" type="sibTrans" cxnId="{C3F2EC80-5561-4B48-AB61-6D0FB2229A5F}">
      <dgm:prSet/>
      <dgm:spPr/>
      <dgm:t>
        <a:bodyPr/>
        <a:lstStyle/>
        <a:p>
          <a:endParaRPr lang="en-GB"/>
        </a:p>
      </dgm:t>
    </dgm:pt>
    <dgm:pt modelId="{3F78BD62-7650-45E4-8095-90AD487F8011}">
      <dgm:prSet phldrT="[Text]"/>
      <dgm:spPr/>
      <dgm:t>
        <a:bodyPr/>
        <a:lstStyle/>
        <a:p>
          <a:r>
            <a:rPr lang="en-GB"/>
            <a:t>Randomised controlled trials with rare events (for at least one binary outcome): odds ratio</a:t>
          </a:r>
        </a:p>
      </dgm:t>
    </dgm:pt>
    <dgm:pt modelId="{D8A7B75C-E333-424E-BA14-45CD3C62A53F}" type="parTrans" cxnId="{749E514F-C399-412D-9A31-63433C8A97B4}">
      <dgm:prSet/>
      <dgm:spPr/>
      <dgm:t>
        <a:bodyPr/>
        <a:lstStyle/>
        <a:p>
          <a:endParaRPr lang="en-GB"/>
        </a:p>
      </dgm:t>
    </dgm:pt>
    <dgm:pt modelId="{25F8FBBA-ED5D-408C-B7E2-E886D155DDD1}" type="sibTrans" cxnId="{749E514F-C399-412D-9A31-63433C8A97B4}">
      <dgm:prSet/>
      <dgm:spPr/>
      <dgm:t>
        <a:bodyPr/>
        <a:lstStyle/>
        <a:p>
          <a:endParaRPr lang="en-GB"/>
        </a:p>
      </dgm:t>
    </dgm:pt>
    <dgm:pt modelId="{5B65DFDA-C3E2-4A5D-91F1-909B46F30FE2}">
      <dgm:prSet phldrT="[Text]"/>
      <dgm:spPr/>
      <dgm:t>
        <a:bodyPr/>
        <a:lstStyle/>
        <a:p>
          <a:r>
            <a:rPr lang="en-GB"/>
            <a:t>Non-randomised studies: odds ratio</a:t>
          </a:r>
        </a:p>
      </dgm:t>
    </dgm:pt>
    <dgm:pt modelId="{2D98E846-A3D8-4EBE-A8FF-A9BC126F0E88}" type="parTrans" cxnId="{987074C9-1A61-44CB-BE59-692B6F175309}">
      <dgm:prSet/>
      <dgm:spPr/>
      <dgm:t>
        <a:bodyPr/>
        <a:lstStyle/>
        <a:p>
          <a:endParaRPr lang="en-GB"/>
        </a:p>
      </dgm:t>
    </dgm:pt>
    <dgm:pt modelId="{8C5078DB-6160-4B56-98D5-D2F7F3D5B192}" type="sibTrans" cxnId="{987074C9-1A61-44CB-BE59-692B6F175309}">
      <dgm:prSet/>
      <dgm:spPr/>
      <dgm:t>
        <a:bodyPr/>
        <a:lstStyle/>
        <a:p>
          <a:endParaRPr lang="en-GB"/>
        </a:p>
      </dgm:t>
    </dgm:pt>
    <dgm:pt modelId="{2D314D2E-2F08-4EE7-9D1B-9A8B62768432}" type="pres">
      <dgm:prSet presAssocID="{80530AE3-A61A-47F9-A8DA-802F118EC44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F659AD9-F789-4C4E-9250-B215B7538836}" type="pres">
      <dgm:prSet presAssocID="{418B4238-5B89-437B-A52E-ABBC37603F44}" presName="hierRoot1" presStyleCnt="0">
        <dgm:presLayoutVars>
          <dgm:hierBranch val="r"/>
        </dgm:presLayoutVars>
      </dgm:prSet>
      <dgm:spPr/>
    </dgm:pt>
    <dgm:pt modelId="{D2B1C195-6BA5-4288-834C-4410AB918814}" type="pres">
      <dgm:prSet presAssocID="{418B4238-5B89-437B-A52E-ABBC37603F44}" presName="rootComposite1" presStyleCnt="0"/>
      <dgm:spPr/>
    </dgm:pt>
    <dgm:pt modelId="{AB7AACF5-D60B-4B19-B204-40B97EC5586B}" type="pres">
      <dgm:prSet presAssocID="{418B4238-5B89-437B-A52E-ABBC37603F44}" presName="rootText1" presStyleLbl="node0" presStyleIdx="0" presStyleCnt="4">
        <dgm:presLayoutVars>
          <dgm:chPref val="3"/>
        </dgm:presLayoutVars>
      </dgm:prSet>
      <dgm:spPr/>
    </dgm:pt>
    <dgm:pt modelId="{1C3E1BBC-D4F8-4ED4-B15E-45A635102483}" type="pres">
      <dgm:prSet presAssocID="{418B4238-5B89-437B-A52E-ABBC37603F44}" presName="rootConnector1" presStyleLbl="node1" presStyleIdx="0" presStyleCnt="0"/>
      <dgm:spPr/>
    </dgm:pt>
    <dgm:pt modelId="{6F4D2DC8-C08A-4895-8C0A-526ACFC8217E}" type="pres">
      <dgm:prSet presAssocID="{418B4238-5B89-437B-A52E-ABBC37603F44}" presName="hierChild2" presStyleCnt="0"/>
      <dgm:spPr/>
    </dgm:pt>
    <dgm:pt modelId="{17C0DD26-DCC4-4EBD-9D09-17DA75065FEF}" type="pres">
      <dgm:prSet presAssocID="{E8AA3E8A-28A6-4863-84E5-5716F523752A}" presName="Name50" presStyleLbl="parChTrans1D2" presStyleIdx="0" presStyleCnt="8"/>
      <dgm:spPr/>
    </dgm:pt>
    <dgm:pt modelId="{1C65C97B-86B0-4A3A-907D-2D754B56F317}" type="pres">
      <dgm:prSet presAssocID="{5A5E14F7-C230-4DC1-B452-BAFBF684CABC}" presName="hierRoot2" presStyleCnt="0">
        <dgm:presLayoutVars>
          <dgm:hierBranch val="r"/>
        </dgm:presLayoutVars>
      </dgm:prSet>
      <dgm:spPr/>
    </dgm:pt>
    <dgm:pt modelId="{F7C66338-68A2-4891-BB89-8FE874B98EDB}" type="pres">
      <dgm:prSet presAssocID="{5A5E14F7-C230-4DC1-B452-BAFBF684CABC}" presName="rootComposite" presStyleCnt="0"/>
      <dgm:spPr/>
    </dgm:pt>
    <dgm:pt modelId="{278897B9-6BA3-47A9-AE69-E79E955D98E2}" type="pres">
      <dgm:prSet presAssocID="{5A5E14F7-C230-4DC1-B452-BAFBF684CABC}" presName="rootText" presStyleLbl="node2" presStyleIdx="0" presStyleCnt="8">
        <dgm:presLayoutVars>
          <dgm:chPref val="3"/>
        </dgm:presLayoutVars>
      </dgm:prSet>
      <dgm:spPr/>
    </dgm:pt>
    <dgm:pt modelId="{E5D3669C-C48F-4DFE-AB16-933626821F40}" type="pres">
      <dgm:prSet presAssocID="{5A5E14F7-C230-4DC1-B452-BAFBF684CABC}" presName="rootConnector" presStyleLbl="node2" presStyleIdx="0" presStyleCnt="8"/>
      <dgm:spPr/>
    </dgm:pt>
    <dgm:pt modelId="{5D4237CC-C566-4DCA-BB5C-81F0E8ECF103}" type="pres">
      <dgm:prSet presAssocID="{5A5E14F7-C230-4DC1-B452-BAFBF684CABC}" presName="hierChild4" presStyleCnt="0"/>
      <dgm:spPr/>
    </dgm:pt>
    <dgm:pt modelId="{83A34B82-4A94-4D51-ADE3-FC8B2A9FE4BF}" type="pres">
      <dgm:prSet presAssocID="{5A5E14F7-C230-4DC1-B452-BAFBF684CABC}" presName="hierChild5" presStyleCnt="0"/>
      <dgm:spPr/>
    </dgm:pt>
    <dgm:pt modelId="{1AF7D30C-66E6-4ADF-BAE3-9B0DF37CFE59}" type="pres">
      <dgm:prSet presAssocID="{D8A7B75C-E333-424E-BA14-45CD3C62A53F}" presName="Name50" presStyleLbl="parChTrans1D2" presStyleIdx="1" presStyleCnt="8"/>
      <dgm:spPr/>
    </dgm:pt>
    <dgm:pt modelId="{5B131437-88B7-46C3-9892-AE0FF76C5A5C}" type="pres">
      <dgm:prSet presAssocID="{3F78BD62-7650-45E4-8095-90AD487F8011}" presName="hierRoot2" presStyleCnt="0">
        <dgm:presLayoutVars>
          <dgm:hierBranch val="init"/>
        </dgm:presLayoutVars>
      </dgm:prSet>
      <dgm:spPr/>
    </dgm:pt>
    <dgm:pt modelId="{BDF178AD-F389-493C-BC29-B2B43BF2C1E9}" type="pres">
      <dgm:prSet presAssocID="{3F78BD62-7650-45E4-8095-90AD487F8011}" presName="rootComposite" presStyleCnt="0"/>
      <dgm:spPr/>
    </dgm:pt>
    <dgm:pt modelId="{C4BEBAD2-A06E-4447-96A1-1C4864D5F07C}" type="pres">
      <dgm:prSet presAssocID="{3F78BD62-7650-45E4-8095-90AD487F8011}" presName="rootText" presStyleLbl="node2" presStyleIdx="1" presStyleCnt="8">
        <dgm:presLayoutVars>
          <dgm:chPref val="3"/>
        </dgm:presLayoutVars>
      </dgm:prSet>
      <dgm:spPr/>
    </dgm:pt>
    <dgm:pt modelId="{249CA23B-0C8D-48F1-B70A-3B83A0B3F5ED}" type="pres">
      <dgm:prSet presAssocID="{3F78BD62-7650-45E4-8095-90AD487F8011}" presName="rootConnector" presStyleLbl="node2" presStyleIdx="1" presStyleCnt="8"/>
      <dgm:spPr/>
    </dgm:pt>
    <dgm:pt modelId="{DFB9261C-F65E-411F-93D6-4BE7F91F48A7}" type="pres">
      <dgm:prSet presAssocID="{3F78BD62-7650-45E4-8095-90AD487F8011}" presName="hierChild4" presStyleCnt="0"/>
      <dgm:spPr/>
    </dgm:pt>
    <dgm:pt modelId="{35DD8EBC-BCE6-428D-97FE-224E79C815AD}" type="pres">
      <dgm:prSet presAssocID="{3F78BD62-7650-45E4-8095-90AD487F8011}" presName="hierChild5" presStyleCnt="0"/>
      <dgm:spPr/>
    </dgm:pt>
    <dgm:pt modelId="{C356E312-F8C7-4148-9BB2-96D9BD6C2220}" type="pres">
      <dgm:prSet presAssocID="{2D98E846-A3D8-4EBE-A8FF-A9BC126F0E88}" presName="Name50" presStyleLbl="parChTrans1D2" presStyleIdx="2" presStyleCnt="8"/>
      <dgm:spPr/>
    </dgm:pt>
    <dgm:pt modelId="{15A0B1CF-D95A-4EB1-A6EC-1AF1FBF4696A}" type="pres">
      <dgm:prSet presAssocID="{5B65DFDA-C3E2-4A5D-91F1-909B46F30FE2}" presName="hierRoot2" presStyleCnt="0">
        <dgm:presLayoutVars>
          <dgm:hierBranch val="init"/>
        </dgm:presLayoutVars>
      </dgm:prSet>
      <dgm:spPr/>
    </dgm:pt>
    <dgm:pt modelId="{2D73BB8A-B251-44B6-BAA9-E3C238BE1C0E}" type="pres">
      <dgm:prSet presAssocID="{5B65DFDA-C3E2-4A5D-91F1-909B46F30FE2}" presName="rootComposite" presStyleCnt="0"/>
      <dgm:spPr/>
    </dgm:pt>
    <dgm:pt modelId="{4B3393E9-ED85-43CB-A807-2ACDE7F896C2}" type="pres">
      <dgm:prSet presAssocID="{5B65DFDA-C3E2-4A5D-91F1-909B46F30FE2}" presName="rootText" presStyleLbl="node2" presStyleIdx="2" presStyleCnt="8">
        <dgm:presLayoutVars>
          <dgm:chPref val="3"/>
        </dgm:presLayoutVars>
      </dgm:prSet>
      <dgm:spPr/>
    </dgm:pt>
    <dgm:pt modelId="{8354E9D8-E9B7-4555-97E7-6BD4B72F3901}" type="pres">
      <dgm:prSet presAssocID="{5B65DFDA-C3E2-4A5D-91F1-909B46F30FE2}" presName="rootConnector" presStyleLbl="node2" presStyleIdx="2" presStyleCnt="8"/>
      <dgm:spPr/>
    </dgm:pt>
    <dgm:pt modelId="{003BE5E6-39A4-4E0C-ACB6-9E826A942D75}" type="pres">
      <dgm:prSet presAssocID="{5B65DFDA-C3E2-4A5D-91F1-909B46F30FE2}" presName="hierChild4" presStyleCnt="0"/>
      <dgm:spPr/>
    </dgm:pt>
    <dgm:pt modelId="{662E438A-F1BA-4D7C-AED6-91E705B9FC88}" type="pres">
      <dgm:prSet presAssocID="{5B65DFDA-C3E2-4A5D-91F1-909B46F30FE2}" presName="hierChild5" presStyleCnt="0"/>
      <dgm:spPr/>
    </dgm:pt>
    <dgm:pt modelId="{7AE6178C-90A4-4A0D-8500-97FA234F8C8F}" type="pres">
      <dgm:prSet presAssocID="{418B4238-5B89-437B-A52E-ABBC37603F44}" presName="hierChild3" presStyleCnt="0"/>
      <dgm:spPr/>
    </dgm:pt>
    <dgm:pt modelId="{C8C85A9D-4399-4A5D-BF95-CA47311F032B}" type="pres">
      <dgm:prSet presAssocID="{BBE0ECAC-0242-4A01-845E-CBECBD2F1025}" presName="hierRoot1" presStyleCnt="0">
        <dgm:presLayoutVars>
          <dgm:hierBranch val="r"/>
        </dgm:presLayoutVars>
      </dgm:prSet>
      <dgm:spPr/>
    </dgm:pt>
    <dgm:pt modelId="{C07FB7DE-82C0-49D1-9F09-92BB1CBF73B2}" type="pres">
      <dgm:prSet presAssocID="{BBE0ECAC-0242-4A01-845E-CBECBD2F1025}" presName="rootComposite1" presStyleCnt="0"/>
      <dgm:spPr/>
    </dgm:pt>
    <dgm:pt modelId="{2E8E5B82-4108-4A4D-8457-252107CF2D97}" type="pres">
      <dgm:prSet presAssocID="{BBE0ECAC-0242-4A01-845E-CBECBD2F1025}" presName="rootText1" presStyleLbl="node0" presStyleIdx="1" presStyleCnt="4">
        <dgm:presLayoutVars>
          <dgm:chPref val="3"/>
        </dgm:presLayoutVars>
      </dgm:prSet>
      <dgm:spPr/>
    </dgm:pt>
    <dgm:pt modelId="{DD266BC5-8512-4C00-8C97-CDE274C94069}" type="pres">
      <dgm:prSet presAssocID="{BBE0ECAC-0242-4A01-845E-CBECBD2F1025}" presName="rootConnector1" presStyleLbl="node1" presStyleIdx="0" presStyleCnt="0"/>
      <dgm:spPr/>
    </dgm:pt>
    <dgm:pt modelId="{3E04FABE-E9FF-4FA1-A5A1-F4EB23290350}" type="pres">
      <dgm:prSet presAssocID="{BBE0ECAC-0242-4A01-845E-CBECBD2F1025}" presName="hierChild2" presStyleCnt="0"/>
      <dgm:spPr/>
    </dgm:pt>
    <dgm:pt modelId="{6D9B4FFF-8E7C-46DF-BE08-264753843848}" type="pres">
      <dgm:prSet presAssocID="{CB876DCD-A96F-4BD4-93BD-B2015E79C97B}" presName="Name50" presStyleLbl="parChTrans1D2" presStyleIdx="3" presStyleCnt="8"/>
      <dgm:spPr/>
    </dgm:pt>
    <dgm:pt modelId="{1EB39F44-A5A3-4CAB-8036-765736595782}" type="pres">
      <dgm:prSet presAssocID="{5ACE1B80-78FE-443C-BFF1-356A9B9E5613}" presName="hierRoot2" presStyleCnt="0">
        <dgm:presLayoutVars>
          <dgm:hierBranch val="init"/>
        </dgm:presLayoutVars>
      </dgm:prSet>
      <dgm:spPr/>
    </dgm:pt>
    <dgm:pt modelId="{0BDA65E5-62A5-4FE4-88A0-E7BD1F07AD05}" type="pres">
      <dgm:prSet presAssocID="{5ACE1B80-78FE-443C-BFF1-356A9B9E5613}" presName="rootComposite" presStyleCnt="0"/>
      <dgm:spPr/>
    </dgm:pt>
    <dgm:pt modelId="{8A079FD0-9334-4126-948A-CCD4D0C3A7E8}" type="pres">
      <dgm:prSet presAssocID="{5ACE1B80-78FE-443C-BFF1-356A9B9E5613}" presName="rootText" presStyleLbl="node2" presStyleIdx="3" presStyleCnt="8">
        <dgm:presLayoutVars>
          <dgm:chPref val="3"/>
        </dgm:presLayoutVars>
      </dgm:prSet>
      <dgm:spPr/>
    </dgm:pt>
    <dgm:pt modelId="{BB78E4EE-FCE6-4FB2-8866-785C66E681E3}" type="pres">
      <dgm:prSet presAssocID="{5ACE1B80-78FE-443C-BFF1-356A9B9E5613}" presName="rootConnector" presStyleLbl="node2" presStyleIdx="3" presStyleCnt="8"/>
      <dgm:spPr/>
    </dgm:pt>
    <dgm:pt modelId="{6DE718AB-03CE-419E-81F2-0B278B35ECBF}" type="pres">
      <dgm:prSet presAssocID="{5ACE1B80-78FE-443C-BFF1-356A9B9E5613}" presName="hierChild4" presStyleCnt="0"/>
      <dgm:spPr/>
    </dgm:pt>
    <dgm:pt modelId="{CE1F2808-B428-40DB-BC34-2E566165DC81}" type="pres">
      <dgm:prSet presAssocID="{5ACE1B80-78FE-443C-BFF1-356A9B9E5613}" presName="hierChild5" presStyleCnt="0"/>
      <dgm:spPr/>
    </dgm:pt>
    <dgm:pt modelId="{55A437D6-86FF-432E-A93F-1C31D4FF4A42}" type="pres">
      <dgm:prSet presAssocID="{257DEAFA-F793-4D10-9B0C-2FEC5D62CFB0}" presName="Name50" presStyleLbl="parChTrans1D2" presStyleIdx="4" presStyleCnt="8"/>
      <dgm:spPr/>
    </dgm:pt>
    <dgm:pt modelId="{78F428BB-4FD9-4C08-BF1E-CDC5992EAA0D}" type="pres">
      <dgm:prSet presAssocID="{AE1C1E01-3838-4C74-B7CE-A61930510A14}" presName="hierRoot2" presStyleCnt="0">
        <dgm:presLayoutVars>
          <dgm:hierBranch val="init"/>
        </dgm:presLayoutVars>
      </dgm:prSet>
      <dgm:spPr/>
    </dgm:pt>
    <dgm:pt modelId="{CA50A46F-9924-44B1-B7B3-C35EADB0C0DE}" type="pres">
      <dgm:prSet presAssocID="{AE1C1E01-3838-4C74-B7CE-A61930510A14}" presName="rootComposite" presStyleCnt="0"/>
      <dgm:spPr/>
    </dgm:pt>
    <dgm:pt modelId="{D3C5C58C-957A-4306-BBAD-1EE9A2D564BD}" type="pres">
      <dgm:prSet presAssocID="{AE1C1E01-3838-4C74-B7CE-A61930510A14}" presName="rootText" presStyleLbl="node2" presStyleIdx="4" presStyleCnt="8">
        <dgm:presLayoutVars>
          <dgm:chPref val="3"/>
        </dgm:presLayoutVars>
      </dgm:prSet>
      <dgm:spPr/>
    </dgm:pt>
    <dgm:pt modelId="{91AC9D01-71DE-428E-8388-8EBCDEACB68C}" type="pres">
      <dgm:prSet presAssocID="{AE1C1E01-3838-4C74-B7CE-A61930510A14}" presName="rootConnector" presStyleLbl="node2" presStyleIdx="4" presStyleCnt="8"/>
      <dgm:spPr/>
    </dgm:pt>
    <dgm:pt modelId="{9A8B0E76-1A6C-4D32-9A65-866DD21E708F}" type="pres">
      <dgm:prSet presAssocID="{AE1C1E01-3838-4C74-B7CE-A61930510A14}" presName="hierChild4" presStyleCnt="0"/>
      <dgm:spPr/>
    </dgm:pt>
    <dgm:pt modelId="{C92116F5-FA37-4082-80C5-1A327F342DF2}" type="pres">
      <dgm:prSet presAssocID="{AE1C1E01-3838-4C74-B7CE-A61930510A14}" presName="hierChild5" presStyleCnt="0"/>
      <dgm:spPr/>
    </dgm:pt>
    <dgm:pt modelId="{B995DB03-A6E5-41A4-A33F-4D15DE1AE4C2}" type="pres">
      <dgm:prSet presAssocID="{27A2BF9B-DBFA-4540-A04A-83B2258BA06B}" presName="Name50" presStyleLbl="parChTrans1D2" presStyleIdx="5" presStyleCnt="8"/>
      <dgm:spPr/>
    </dgm:pt>
    <dgm:pt modelId="{E5E5B2F8-F4F5-4529-BDDC-EBD84A3E312C}" type="pres">
      <dgm:prSet presAssocID="{FBD281E6-5573-454C-8195-E8A306987996}" presName="hierRoot2" presStyleCnt="0">
        <dgm:presLayoutVars>
          <dgm:hierBranch val="init"/>
        </dgm:presLayoutVars>
      </dgm:prSet>
      <dgm:spPr/>
    </dgm:pt>
    <dgm:pt modelId="{FC82A592-7BE2-4C7B-823A-7B614F446C61}" type="pres">
      <dgm:prSet presAssocID="{FBD281E6-5573-454C-8195-E8A306987996}" presName="rootComposite" presStyleCnt="0"/>
      <dgm:spPr/>
    </dgm:pt>
    <dgm:pt modelId="{79A64873-C53E-4C0B-9D64-C2C7FD7D6E1B}" type="pres">
      <dgm:prSet presAssocID="{FBD281E6-5573-454C-8195-E8A306987996}" presName="rootText" presStyleLbl="node2" presStyleIdx="5" presStyleCnt="8">
        <dgm:presLayoutVars>
          <dgm:chPref val="3"/>
        </dgm:presLayoutVars>
      </dgm:prSet>
      <dgm:spPr/>
    </dgm:pt>
    <dgm:pt modelId="{89656B6D-0666-46A2-BC66-25B12864FE53}" type="pres">
      <dgm:prSet presAssocID="{FBD281E6-5573-454C-8195-E8A306987996}" presName="rootConnector" presStyleLbl="node2" presStyleIdx="5" presStyleCnt="8"/>
      <dgm:spPr/>
    </dgm:pt>
    <dgm:pt modelId="{6799E195-A925-443B-ACFD-934C35A43546}" type="pres">
      <dgm:prSet presAssocID="{FBD281E6-5573-454C-8195-E8A306987996}" presName="hierChild4" presStyleCnt="0"/>
      <dgm:spPr/>
    </dgm:pt>
    <dgm:pt modelId="{31E8ABA4-0426-4C8E-A5E7-D2756326EBFF}" type="pres">
      <dgm:prSet presAssocID="{FBD281E6-5573-454C-8195-E8A306987996}" presName="hierChild5" presStyleCnt="0"/>
      <dgm:spPr/>
    </dgm:pt>
    <dgm:pt modelId="{7591D3CA-60F0-4DC0-ABD2-BD589724DE12}" type="pres">
      <dgm:prSet presAssocID="{BBE0ECAC-0242-4A01-845E-CBECBD2F1025}" presName="hierChild3" presStyleCnt="0"/>
      <dgm:spPr/>
    </dgm:pt>
    <dgm:pt modelId="{18CDDF3D-CCED-4A47-8527-FAAE1ACE2701}" type="pres">
      <dgm:prSet presAssocID="{0BF9693B-7CA0-4E12-8160-774AF1B8C3C3}" presName="hierRoot1" presStyleCnt="0">
        <dgm:presLayoutVars>
          <dgm:hierBranch val="init"/>
        </dgm:presLayoutVars>
      </dgm:prSet>
      <dgm:spPr/>
    </dgm:pt>
    <dgm:pt modelId="{3C4B2EBD-1E71-4B99-A91B-4E4E10B4987D}" type="pres">
      <dgm:prSet presAssocID="{0BF9693B-7CA0-4E12-8160-774AF1B8C3C3}" presName="rootComposite1" presStyleCnt="0"/>
      <dgm:spPr/>
    </dgm:pt>
    <dgm:pt modelId="{E26D2D9F-C656-4828-ACB1-B18E12AD5F26}" type="pres">
      <dgm:prSet presAssocID="{0BF9693B-7CA0-4E12-8160-774AF1B8C3C3}" presName="rootText1" presStyleLbl="node0" presStyleIdx="2" presStyleCnt="4">
        <dgm:presLayoutVars>
          <dgm:chPref val="3"/>
        </dgm:presLayoutVars>
      </dgm:prSet>
      <dgm:spPr/>
    </dgm:pt>
    <dgm:pt modelId="{0CBD7E85-0C5A-459B-BBAD-28EC2F74B578}" type="pres">
      <dgm:prSet presAssocID="{0BF9693B-7CA0-4E12-8160-774AF1B8C3C3}" presName="rootConnector1" presStyleLbl="node1" presStyleIdx="0" presStyleCnt="0"/>
      <dgm:spPr/>
    </dgm:pt>
    <dgm:pt modelId="{E79E3EA2-5328-4871-947B-4EA932C463E8}" type="pres">
      <dgm:prSet presAssocID="{0BF9693B-7CA0-4E12-8160-774AF1B8C3C3}" presName="hierChild2" presStyleCnt="0"/>
      <dgm:spPr/>
    </dgm:pt>
    <dgm:pt modelId="{87D658B3-C49C-4D3F-8764-B9147699AADA}" type="pres">
      <dgm:prSet presAssocID="{1D75C32E-59B1-40FF-844A-41A20318EDEA}" presName="Name37" presStyleLbl="parChTrans1D2" presStyleIdx="6" presStyleCnt="8"/>
      <dgm:spPr/>
    </dgm:pt>
    <dgm:pt modelId="{229D96AA-FC27-48D8-8F7C-A6076ABBF86A}" type="pres">
      <dgm:prSet presAssocID="{9450E5F1-667D-4C00-A29B-693E0B74F583}" presName="hierRoot2" presStyleCnt="0">
        <dgm:presLayoutVars>
          <dgm:hierBranch val="init"/>
        </dgm:presLayoutVars>
      </dgm:prSet>
      <dgm:spPr/>
    </dgm:pt>
    <dgm:pt modelId="{F58481D0-B8BD-4A8E-AAB0-6EEB6C783AEF}" type="pres">
      <dgm:prSet presAssocID="{9450E5F1-667D-4C00-A29B-693E0B74F583}" presName="rootComposite" presStyleCnt="0"/>
      <dgm:spPr/>
    </dgm:pt>
    <dgm:pt modelId="{77F73D4D-D690-41A3-9391-B6BDE0152135}" type="pres">
      <dgm:prSet presAssocID="{9450E5F1-667D-4C00-A29B-693E0B74F583}" presName="rootText" presStyleLbl="node2" presStyleIdx="6" presStyleCnt="8">
        <dgm:presLayoutVars>
          <dgm:chPref val="3"/>
        </dgm:presLayoutVars>
      </dgm:prSet>
      <dgm:spPr/>
    </dgm:pt>
    <dgm:pt modelId="{1C6254EA-E8A7-4061-BFE2-D4D890B56314}" type="pres">
      <dgm:prSet presAssocID="{9450E5F1-667D-4C00-A29B-693E0B74F583}" presName="rootConnector" presStyleLbl="node2" presStyleIdx="6" presStyleCnt="8"/>
      <dgm:spPr/>
    </dgm:pt>
    <dgm:pt modelId="{010A81DB-0896-4A50-953B-4A5E25F10054}" type="pres">
      <dgm:prSet presAssocID="{9450E5F1-667D-4C00-A29B-693E0B74F583}" presName="hierChild4" presStyleCnt="0"/>
      <dgm:spPr/>
    </dgm:pt>
    <dgm:pt modelId="{1386B2A5-9C21-40EE-B63F-29C58482DFF0}" type="pres">
      <dgm:prSet presAssocID="{9450E5F1-667D-4C00-A29B-693E0B74F583}" presName="hierChild5" presStyleCnt="0"/>
      <dgm:spPr/>
    </dgm:pt>
    <dgm:pt modelId="{35BA7856-D9EB-4B7B-9FF2-AE1988A1E0A4}" type="pres">
      <dgm:prSet presAssocID="{0BF9693B-7CA0-4E12-8160-774AF1B8C3C3}" presName="hierChild3" presStyleCnt="0"/>
      <dgm:spPr/>
    </dgm:pt>
    <dgm:pt modelId="{EBAB16E8-F5EF-4AAA-BA1E-9D106CDB8146}" type="pres">
      <dgm:prSet presAssocID="{1B486879-0E3D-478A-B41A-4B259D7F5D34}" presName="hierRoot1" presStyleCnt="0">
        <dgm:presLayoutVars>
          <dgm:hierBranch val="init"/>
        </dgm:presLayoutVars>
      </dgm:prSet>
      <dgm:spPr/>
    </dgm:pt>
    <dgm:pt modelId="{1258D341-FD2E-405D-80CF-6B04CB9068AC}" type="pres">
      <dgm:prSet presAssocID="{1B486879-0E3D-478A-B41A-4B259D7F5D34}" presName="rootComposite1" presStyleCnt="0"/>
      <dgm:spPr/>
    </dgm:pt>
    <dgm:pt modelId="{4DE8FDAD-4B44-47E8-A5CF-B68F594D89C8}" type="pres">
      <dgm:prSet presAssocID="{1B486879-0E3D-478A-B41A-4B259D7F5D34}" presName="rootText1" presStyleLbl="node0" presStyleIdx="3" presStyleCnt="4">
        <dgm:presLayoutVars>
          <dgm:chPref val="3"/>
        </dgm:presLayoutVars>
      </dgm:prSet>
      <dgm:spPr/>
    </dgm:pt>
    <dgm:pt modelId="{47D244A4-5F06-46FC-80C3-9B3F09E82EF1}" type="pres">
      <dgm:prSet presAssocID="{1B486879-0E3D-478A-B41A-4B259D7F5D34}" presName="rootConnector1" presStyleLbl="node1" presStyleIdx="0" presStyleCnt="0"/>
      <dgm:spPr/>
    </dgm:pt>
    <dgm:pt modelId="{EEA30F09-9E87-4809-BAAC-55B491C84902}" type="pres">
      <dgm:prSet presAssocID="{1B486879-0E3D-478A-B41A-4B259D7F5D34}" presName="hierChild2" presStyleCnt="0"/>
      <dgm:spPr/>
    </dgm:pt>
    <dgm:pt modelId="{FB839CA4-CF8B-49C9-8141-F1345542C102}" type="pres">
      <dgm:prSet presAssocID="{DEC7BF5E-8FD0-4BC5-A30C-D5D7C46A395B}" presName="Name37" presStyleLbl="parChTrans1D2" presStyleIdx="7" presStyleCnt="8"/>
      <dgm:spPr/>
    </dgm:pt>
    <dgm:pt modelId="{0787FC92-EBA4-4B75-A993-22F009BC3779}" type="pres">
      <dgm:prSet presAssocID="{B74BBC27-CC94-483F-A2FC-DD8D6D31D57E}" presName="hierRoot2" presStyleCnt="0">
        <dgm:presLayoutVars>
          <dgm:hierBranch val="init"/>
        </dgm:presLayoutVars>
      </dgm:prSet>
      <dgm:spPr/>
    </dgm:pt>
    <dgm:pt modelId="{563BBAE0-6CA3-4E52-B7E2-409C61CF445D}" type="pres">
      <dgm:prSet presAssocID="{B74BBC27-CC94-483F-A2FC-DD8D6D31D57E}" presName="rootComposite" presStyleCnt="0"/>
      <dgm:spPr/>
    </dgm:pt>
    <dgm:pt modelId="{D979757C-224D-4A9B-9625-173586B9E307}" type="pres">
      <dgm:prSet presAssocID="{B74BBC27-CC94-483F-A2FC-DD8D6D31D57E}" presName="rootText" presStyleLbl="node2" presStyleIdx="7" presStyleCnt="8">
        <dgm:presLayoutVars>
          <dgm:chPref val="3"/>
        </dgm:presLayoutVars>
      </dgm:prSet>
      <dgm:spPr/>
    </dgm:pt>
    <dgm:pt modelId="{61F2701A-C193-4B95-ACAC-8DB6CD1ECCD1}" type="pres">
      <dgm:prSet presAssocID="{B74BBC27-CC94-483F-A2FC-DD8D6D31D57E}" presName="rootConnector" presStyleLbl="node2" presStyleIdx="7" presStyleCnt="8"/>
      <dgm:spPr/>
    </dgm:pt>
    <dgm:pt modelId="{9D0F5CB1-8D93-41CD-8BB4-5408AEB28D0B}" type="pres">
      <dgm:prSet presAssocID="{B74BBC27-CC94-483F-A2FC-DD8D6D31D57E}" presName="hierChild4" presStyleCnt="0"/>
      <dgm:spPr/>
    </dgm:pt>
    <dgm:pt modelId="{CEF502BF-8E66-4D93-8095-73C415F56D99}" type="pres">
      <dgm:prSet presAssocID="{B74BBC27-CC94-483F-A2FC-DD8D6D31D57E}" presName="hierChild5" presStyleCnt="0"/>
      <dgm:spPr/>
    </dgm:pt>
    <dgm:pt modelId="{F3421175-5F84-4179-A269-FE3946969FE3}" type="pres">
      <dgm:prSet presAssocID="{1B486879-0E3D-478A-B41A-4B259D7F5D34}" presName="hierChild3" presStyleCnt="0"/>
      <dgm:spPr/>
    </dgm:pt>
  </dgm:ptLst>
  <dgm:cxnLst>
    <dgm:cxn modelId="{79A90C0C-9F04-4BBF-85C0-C0F2021AD49C}" type="presOf" srcId="{1B486879-0E3D-478A-B41A-4B259D7F5D34}" destId="{47D244A4-5F06-46FC-80C3-9B3F09E82EF1}" srcOrd="1" destOrd="0" presId="urn:microsoft.com/office/officeart/2005/8/layout/orgChart1"/>
    <dgm:cxn modelId="{39F3BA0F-7451-4EDC-AACF-DF3056C1BD10}" type="presOf" srcId="{CB876DCD-A96F-4BD4-93BD-B2015E79C97B}" destId="{6D9B4FFF-8E7C-46DF-BE08-264753843848}" srcOrd="0" destOrd="0" presId="urn:microsoft.com/office/officeart/2005/8/layout/orgChart1"/>
    <dgm:cxn modelId="{9EAFD218-A626-4FB1-A0E0-3A61998A9994}" type="presOf" srcId="{DEC7BF5E-8FD0-4BC5-A30C-D5D7C46A395B}" destId="{FB839CA4-CF8B-49C9-8141-F1345542C102}" srcOrd="0" destOrd="0" presId="urn:microsoft.com/office/officeart/2005/8/layout/orgChart1"/>
    <dgm:cxn modelId="{C7DDFF1B-980D-4876-A164-107E5337E234}" type="presOf" srcId="{AE1C1E01-3838-4C74-B7CE-A61930510A14}" destId="{D3C5C58C-957A-4306-BBAD-1EE9A2D564BD}" srcOrd="0" destOrd="0" presId="urn:microsoft.com/office/officeart/2005/8/layout/orgChart1"/>
    <dgm:cxn modelId="{8A028B1C-9FA4-4960-9F0F-60CD989FEA42}" srcId="{0BF9693B-7CA0-4E12-8160-774AF1B8C3C3}" destId="{9450E5F1-667D-4C00-A29B-693E0B74F583}" srcOrd="0" destOrd="0" parTransId="{1D75C32E-59B1-40FF-844A-41A20318EDEA}" sibTransId="{F2EA57F3-2008-4F09-BA74-ED51B6DAE045}"/>
    <dgm:cxn modelId="{7D18BA20-E86B-4ACE-9965-D78BE89853C8}" type="presOf" srcId="{5A5E14F7-C230-4DC1-B452-BAFBF684CABC}" destId="{E5D3669C-C48F-4DFE-AB16-933626821F40}" srcOrd="1" destOrd="0" presId="urn:microsoft.com/office/officeart/2005/8/layout/orgChart1"/>
    <dgm:cxn modelId="{C0E99326-4A99-4756-8182-543A87433415}" type="presOf" srcId="{5ACE1B80-78FE-443C-BFF1-356A9B9E5613}" destId="{BB78E4EE-FCE6-4FB2-8866-785C66E681E3}" srcOrd="1" destOrd="0" presId="urn:microsoft.com/office/officeart/2005/8/layout/orgChart1"/>
    <dgm:cxn modelId="{F678162D-D9BF-4B14-9205-7B6CD91587A8}" type="presOf" srcId="{9450E5F1-667D-4C00-A29B-693E0B74F583}" destId="{1C6254EA-E8A7-4061-BFE2-D4D890B56314}" srcOrd="1" destOrd="0" presId="urn:microsoft.com/office/officeart/2005/8/layout/orgChart1"/>
    <dgm:cxn modelId="{B399812D-15F2-4A15-9C4F-A8C5F2D8FA95}" type="presOf" srcId="{257DEAFA-F793-4D10-9B0C-2FEC5D62CFB0}" destId="{55A437D6-86FF-432E-A93F-1C31D4FF4A42}" srcOrd="0" destOrd="0" presId="urn:microsoft.com/office/officeart/2005/8/layout/orgChart1"/>
    <dgm:cxn modelId="{43B5322E-8811-4B9C-9F82-A8E0F0B43E62}" type="presOf" srcId="{5A5E14F7-C230-4DC1-B452-BAFBF684CABC}" destId="{278897B9-6BA3-47A9-AE69-E79E955D98E2}" srcOrd="0" destOrd="0" presId="urn:microsoft.com/office/officeart/2005/8/layout/orgChart1"/>
    <dgm:cxn modelId="{FA87BE2F-8303-4354-A104-289196CCC66B}" type="presOf" srcId="{FBD281E6-5573-454C-8195-E8A306987996}" destId="{89656B6D-0666-46A2-BC66-25B12864FE53}" srcOrd="1" destOrd="0" presId="urn:microsoft.com/office/officeart/2005/8/layout/orgChart1"/>
    <dgm:cxn modelId="{96F3C73C-BA50-4FF0-9AD3-1378AB275ECD}" type="presOf" srcId="{5B65DFDA-C3E2-4A5D-91F1-909B46F30FE2}" destId="{8354E9D8-E9B7-4555-97E7-6BD4B72F3901}" srcOrd="1" destOrd="0" presId="urn:microsoft.com/office/officeart/2005/8/layout/orgChart1"/>
    <dgm:cxn modelId="{C05D1661-0F7B-42D5-B27D-FC34736F7CA6}" type="presOf" srcId="{418B4238-5B89-437B-A52E-ABBC37603F44}" destId="{AB7AACF5-D60B-4B19-B204-40B97EC5586B}" srcOrd="0" destOrd="0" presId="urn:microsoft.com/office/officeart/2005/8/layout/orgChart1"/>
    <dgm:cxn modelId="{BEA00262-5A7D-4310-B772-9894062F12C0}" srcId="{80530AE3-A61A-47F9-A8DA-802F118EC445}" destId="{BBE0ECAC-0242-4A01-845E-CBECBD2F1025}" srcOrd="1" destOrd="0" parTransId="{176B5352-0962-4063-A24B-68BF88A9898C}" sibTransId="{FE7C1A5E-9551-4F53-96C7-67A467B6A680}"/>
    <dgm:cxn modelId="{94C69142-F59D-4A8B-A426-8BA095B0DDC6}" type="presOf" srcId="{FBD281E6-5573-454C-8195-E8A306987996}" destId="{79A64873-C53E-4C0B-9D64-C2C7FD7D6E1B}" srcOrd="0" destOrd="0" presId="urn:microsoft.com/office/officeart/2005/8/layout/orgChart1"/>
    <dgm:cxn modelId="{CDBD3D67-A39C-4651-B1ED-8323A3BF2130}" type="presOf" srcId="{9450E5F1-667D-4C00-A29B-693E0B74F583}" destId="{77F73D4D-D690-41A3-9391-B6BDE0152135}" srcOrd="0" destOrd="0" presId="urn:microsoft.com/office/officeart/2005/8/layout/orgChart1"/>
    <dgm:cxn modelId="{9D41CF48-4621-4359-AFDC-03290A73ACAF}" type="presOf" srcId="{B74BBC27-CC94-483F-A2FC-DD8D6D31D57E}" destId="{D979757C-224D-4A9B-9625-173586B9E307}" srcOrd="0" destOrd="0" presId="urn:microsoft.com/office/officeart/2005/8/layout/orgChart1"/>
    <dgm:cxn modelId="{59268049-6AD9-4095-B85F-752A4C57FFE1}" type="presOf" srcId="{E8AA3E8A-28A6-4863-84E5-5716F523752A}" destId="{17C0DD26-DCC4-4EBD-9D09-17DA75065FEF}" srcOrd="0" destOrd="0" presId="urn:microsoft.com/office/officeart/2005/8/layout/orgChart1"/>
    <dgm:cxn modelId="{749E514F-C399-412D-9A31-63433C8A97B4}" srcId="{418B4238-5B89-437B-A52E-ABBC37603F44}" destId="{3F78BD62-7650-45E4-8095-90AD487F8011}" srcOrd="1" destOrd="0" parTransId="{D8A7B75C-E333-424E-BA14-45CD3C62A53F}" sibTransId="{25F8FBBA-ED5D-408C-B7E2-E886D155DDD1}"/>
    <dgm:cxn modelId="{6E6D9F4F-AEC6-41BB-8F03-88C073D07260}" type="presOf" srcId="{D8A7B75C-E333-424E-BA14-45CD3C62A53F}" destId="{1AF7D30C-66E6-4ADF-BAE3-9B0DF37CFE59}" srcOrd="0" destOrd="0" presId="urn:microsoft.com/office/officeart/2005/8/layout/orgChart1"/>
    <dgm:cxn modelId="{4549BE70-085F-40BC-8D5A-B327B7F30D0E}" type="presOf" srcId="{1D75C32E-59B1-40FF-844A-41A20318EDEA}" destId="{87D658B3-C49C-4D3F-8764-B9147699AADA}" srcOrd="0" destOrd="0" presId="urn:microsoft.com/office/officeart/2005/8/layout/orgChart1"/>
    <dgm:cxn modelId="{DB53B871-0B99-4079-9C08-645BE712055C}" type="presOf" srcId="{0BF9693B-7CA0-4E12-8160-774AF1B8C3C3}" destId="{0CBD7E85-0C5A-459B-BBAD-28EC2F74B578}" srcOrd="1" destOrd="0" presId="urn:microsoft.com/office/officeart/2005/8/layout/orgChart1"/>
    <dgm:cxn modelId="{E0D44E72-015A-4473-B5B7-FDD48F525F8F}" type="presOf" srcId="{B74BBC27-CC94-483F-A2FC-DD8D6D31D57E}" destId="{61F2701A-C193-4B95-ACAC-8DB6CD1ECCD1}" srcOrd="1" destOrd="0" presId="urn:microsoft.com/office/officeart/2005/8/layout/orgChart1"/>
    <dgm:cxn modelId="{10F45E55-E5CA-4FBC-A9A3-2C7070FF8405}" type="presOf" srcId="{BBE0ECAC-0242-4A01-845E-CBECBD2F1025}" destId="{2E8E5B82-4108-4A4D-8457-252107CF2D97}" srcOrd="0" destOrd="0" presId="urn:microsoft.com/office/officeart/2005/8/layout/orgChart1"/>
    <dgm:cxn modelId="{F09BF755-A460-456A-81A0-82F63AFD7BAE}" type="presOf" srcId="{3F78BD62-7650-45E4-8095-90AD487F8011}" destId="{249CA23B-0C8D-48F1-B70A-3B83A0B3F5ED}" srcOrd="1" destOrd="0" presId="urn:microsoft.com/office/officeart/2005/8/layout/orgChart1"/>
    <dgm:cxn modelId="{AD3AB376-C13E-4340-8E0A-B6BC73A7CFEA}" type="presOf" srcId="{5B65DFDA-C3E2-4A5D-91F1-909B46F30FE2}" destId="{4B3393E9-ED85-43CB-A807-2ACDE7F896C2}" srcOrd="0" destOrd="0" presId="urn:microsoft.com/office/officeart/2005/8/layout/orgChart1"/>
    <dgm:cxn modelId="{179EAF77-D891-4A63-8A1E-232560D8C602}" type="presOf" srcId="{AE1C1E01-3838-4C74-B7CE-A61930510A14}" destId="{91AC9D01-71DE-428E-8388-8EBCDEACB68C}" srcOrd="1" destOrd="0" presId="urn:microsoft.com/office/officeart/2005/8/layout/orgChart1"/>
    <dgm:cxn modelId="{A5020A7A-A703-406D-A418-3F72DDCCF6F6}" srcId="{80530AE3-A61A-47F9-A8DA-802F118EC445}" destId="{418B4238-5B89-437B-A52E-ABBC37603F44}" srcOrd="0" destOrd="0" parTransId="{912D6EFF-9271-4AAD-986C-9E8784A6371D}" sibTransId="{B5EEB8CD-C62E-48DD-8EB4-75BFD5F10BCE}"/>
    <dgm:cxn modelId="{171C827A-4DEA-4177-B2E5-282A3989BD7D}" type="presOf" srcId="{418B4238-5B89-437B-A52E-ABBC37603F44}" destId="{1C3E1BBC-D4F8-4ED4-B15E-45A635102483}" srcOrd="1" destOrd="0" presId="urn:microsoft.com/office/officeart/2005/8/layout/orgChart1"/>
    <dgm:cxn modelId="{8F59577F-6625-4B2B-BB40-BAB5C2DE3B9C}" srcId="{80530AE3-A61A-47F9-A8DA-802F118EC445}" destId="{0BF9693B-7CA0-4E12-8160-774AF1B8C3C3}" srcOrd="2" destOrd="0" parTransId="{740DC2F9-4EBB-411A-986D-45CF1BA47B03}" sibTransId="{42F8B28B-B2F6-4524-8853-CBE185A9E8C9}"/>
    <dgm:cxn modelId="{C3F2EC80-5561-4B48-AB61-6D0FB2229A5F}" srcId="{BBE0ECAC-0242-4A01-845E-CBECBD2F1025}" destId="{FBD281E6-5573-454C-8195-E8A306987996}" srcOrd="2" destOrd="0" parTransId="{27A2BF9B-DBFA-4540-A04A-83B2258BA06B}" sibTransId="{71EE45C6-85EA-46A4-812E-C65AD3A74BC2}"/>
    <dgm:cxn modelId="{A4AA7693-6063-40CF-9F03-98108BE8BF60}" type="presOf" srcId="{27A2BF9B-DBFA-4540-A04A-83B2258BA06B}" destId="{B995DB03-A6E5-41A4-A33F-4D15DE1AE4C2}" srcOrd="0" destOrd="0" presId="urn:microsoft.com/office/officeart/2005/8/layout/orgChart1"/>
    <dgm:cxn modelId="{2000D494-4FC5-4627-A223-676A7586C520}" type="presOf" srcId="{0BF9693B-7CA0-4E12-8160-774AF1B8C3C3}" destId="{E26D2D9F-C656-4828-ACB1-B18E12AD5F26}" srcOrd="0" destOrd="0" presId="urn:microsoft.com/office/officeart/2005/8/layout/orgChart1"/>
    <dgm:cxn modelId="{4EC94AA4-4903-459A-B42E-BD8E59A04A60}" type="presOf" srcId="{2D98E846-A3D8-4EBE-A8FF-A9BC126F0E88}" destId="{C356E312-F8C7-4148-9BB2-96D9BD6C2220}" srcOrd="0" destOrd="0" presId="urn:microsoft.com/office/officeart/2005/8/layout/orgChart1"/>
    <dgm:cxn modelId="{0F71E9AC-CA39-4608-AC7F-5294D18A335F}" type="presOf" srcId="{3F78BD62-7650-45E4-8095-90AD487F8011}" destId="{C4BEBAD2-A06E-4447-96A1-1C4864D5F07C}" srcOrd="0" destOrd="0" presId="urn:microsoft.com/office/officeart/2005/8/layout/orgChart1"/>
    <dgm:cxn modelId="{2C7AA0B3-A5C1-490E-B29E-F100F14C7CAE}" type="presOf" srcId="{BBE0ECAC-0242-4A01-845E-CBECBD2F1025}" destId="{DD266BC5-8512-4C00-8C97-CDE274C94069}" srcOrd="1" destOrd="0" presId="urn:microsoft.com/office/officeart/2005/8/layout/orgChart1"/>
    <dgm:cxn modelId="{987074C9-1A61-44CB-BE59-692B6F175309}" srcId="{418B4238-5B89-437B-A52E-ABBC37603F44}" destId="{5B65DFDA-C3E2-4A5D-91F1-909B46F30FE2}" srcOrd="2" destOrd="0" parTransId="{2D98E846-A3D8-4EBE-A8FF-A9BC126F0E88}" sibTransId="{8C5078DB-6160-4B56-98D5-D2F7F3D5B192}"/>
    <dgm:cxn modelId="{A95DA2CF-8B75-4DE2-9FA5-A497B2B4D632}" srcId="{BBE0ECAC-0242-4A01-845E-CBECBD2F1025}" destId="{AE1C1E01-3838-4C74-B7CE-A61930510A14}" srcOrd="1" destOrd="0" parTransId="{257DEAFA-F793-4D10-9B0C-2FEC5D62CFB0}" sibTransId="{54665C21-345C-4639-8039-F6DDFC50B2B9}"/>
    <dgm:cxn modelId="{780B70DA-7F8A-4D03-B9B9-6D523D56AD7C}" srcId="{BBE0ECAC-0242-4A01-845E-CBECBD2F1025}" destId="{5ACE1B80-78FE-443C-BFF1-356A9B9E5613}" srcOrd="0" destOrd="0" parTransId="{CB876DCD-A96F-4BD4-93BD-B2015E79C97B}" sibTransId="{26F4D8DB-1E75-4DD5-8947-D090E70D2212}"/>
    <dgm:cxn modelId="{5346E1DE-8CC4-4976-A7C0-1D2A6108D073}" srcId="{1B486879-0E3D-478A-B41A-4B259D7F5D34}" destId="{B74BBC27-CC94-483F-A2FC-DD8D6D31D57E}" srcOrd="0" destOrd="0" parTransId="{DEC7BF5E-8FD0-4BC5-A30C-D5D7C46A395B}" sibTransId="{CFF6CAB5-F449-43F6-B68A-BB68A02BC444}"/>
    <dgm:cxn modelId="{31673ADF-3AA9-47CA-8922-A261AF90AAF0}" type="presOf" srcId="{1B486879-0E3D-478A-B41A-4B259D7F5D34}" destId="{4DE8FDAD-4B44-47E8-A5CF-B68F594D89C8}" srcOrd="0" destOrd="0" presId="urn:microsoft.com/office/officeart/2005/8/layout/orgChart1"/>
    <dgm:cxn modelId="{825E8EE2-E8D3-469A-BCC6-E73665316987}" srcId="{418B4238-5B89-437B-A52E-ABBC37603F44}" destId="{5A5E14F7-C230-4DC1-B452-BAFBF684CABC}" srcOrd="0" destOrd="0" parTransId="{E8AA3E8A-28A6-4863-84E5-5716F523752A}" sibTransId="{39EE7A57-5637-46BF-9D5B-432CBFBFDE42}"/>
    <dgm:cxn modelId="{7DAA6CE5-1121-45F5-A856-ADD8C3B7E807}" type="presOf" srcId="{5ACE1B80-78FE-443C-BFF1-356A9B9E5613}" destId="{8A079FD0-9334-4126-948A-CCD4D0C3A7E8}" srcOrd="0" destOrd="0" presId="urn:microsoft.com/office/officeart/2005/8/layout/orgChart1"/>
    <dgm:cxn modelId="{263F92EA-3A4E-4CA1-A26B-8616B882C1C0}" srcId="{80530AE3-A61A-47F9-A8DA-802F118EC445}" destId="{1B486879-0E3D-478A-B41A-4B259D7F5D34}" srcOrd="3" destOrd="0" parTransId="{FB530591-46FF-464A-9B30-446DA5D398B6}" sibTransId="{56AE7C25-2B52-4670-A85B-A1B7F906EAB8}"/>
    <dgm:cxn modelId="{222C47F5-EA31-43AC-8379-C19AF4C1F9FD}" type="presOf" srcId="{80530AE3-A61A-47F9-A8DA-802F118EC445}" destId="{2D314D2E-2F08-4EE7-9D1B-9A8B62768432}" srcOrd="0" destOrd="0" presId="urn:microsoft.com/office/officeart/2005/8/layout/orgChart1"/>
    <dgm:cxn modelId="{23265EAB-D4A5-4A89-970E-F944F4397586}" type="presParOf" srcId="{2D314D2E-2F08-4EE7-9D1B-9A8B62768432}" destId="{9F659AD9-F789-4C4E-9250-B215B7538836}" srcOrd="0" destOrd="0" presId="urn:microsoft.com/office/officeart/2005/8/layout/orgChart1"/>
    <dgm:cxn modelId="{930D4747-7056-41C8-B96A-EA7C1B999EFD}" type="presParOf" srcId="{9F659AD9-F789-4C4E-9250-B215B7538836}" destId="{D2B1C195-6BA5-4288-834C-4410AB918814}" srcOrd="0" destOrd="0" presId="urn:microsoft.com/office/officeart/2005/8/layout/orgChart1"/>
    <dgm:cxn modelId="{AF289085-1C22-4E78-8155-550E7DC3A4A6}" type="presParOf" srcId="{D2B1C195-6BA5-4288-834C-4410AB918814}" destId="{AB7AACF5-D60B-4B19-B204-40B97EC5586B}" srcOrd="0" destOrd="0" presId="urn:microsoft.com/office/officeart/2005/8/layout/orgChart1"/>
    <dgm:cxn modelId="{37DA8AE4-ACBC-4115-9DBA-6A87492FDEC0}" type="presParOf" srcId="{D2B1C195-6BA5-4288-834C-4410AB918814}" destId="{1C3E1BBC-D4F8-4ED4-B15E-45A635102483}" srcOrd="1" destOrd="0" presId="urn:microsoft.com/office/officeart/2005/8/layout/orgChart1"/>
    <dgm:cxn modelId="{703B9C8E-08DE-4E80-8E77-937702DC2E97}" type="presParOf" srcId="{9F659AD9-F789-4C4E-9250-B215B7538836}" destId="{6F4D2DC8-C08A-4895-8C0A-526ACFC8217E}" srcOrd="1" destOrd="0" presId="urn:microsoft.com/office/officeart/2005/8/layout/orgChart1"/>
    <dgm:cxn modelId="{0718AFA6-2120-4236-BB77-91F743A1A628}" type="presParOf" srcId="{6F4D2DC8-C08A-4895-8C0A-526ACFC8217E}" destId="{17C0DD26-DCC4-4EBD-9D09-17DA75065FEF}" srcOrd="0" destOrd="0" presId="urn:microsoft.com/office/officeart/2005/8/layout/orgChart1"/>
    <dgm:cxn modelId="{83EFCD8C-469F-47A4-91AC-BCFAB7C6BC87}" type="presParOf" srcId="{6F4D2DC8-C08A-4895-8C0A-526ACFC8217E}" destId="{1C65C97B-86B0-4A3A-907D-2D754B56F317}" srcOrd="1" destOrd="0" presId="urn:microsoft.com/office/officeart/2005/8/layout/orgChart1"/>
    <dgm:cxn modelId="{8D857409-02BE-4C13-95C6-B0437BC9E430}" type="presParOf" srcId="{1C65C97B-86B0-4A3A-907D-2D754B56F317}" destId="{F7C66338-68A2-4891-BB89-8FE874B98EDB}" srcOrd="0" destOrd="0" presId="urn:microsoft.com/office/officeart/2005/8/layout/orgChart1"/>
    <dgm:cxn modelId="{DE473BCA-7B8D-4D34-88BD-15A3DD2B782D}" type="presParOf" srcId="{F7C66338-68A2-4891-BB89-8FE874B98EDB}" destId="{278897B9-6BA3-47A9-AE69-E79E955D98E2}" srcOrd="0" destOrd="0" presId="urn:microsoft.com/office/officeart/2005/8/layout/orgChart1"/>
    <dgm:cxn modelId="{FA7293A6-E0B9-4391-8991-6895D19CBD3E}" type="presParOf" srcId="{F7C66338-68A2-4891-BB89-8FE874B98EDB}" destId="{E5D3669C-C48F-4DFE-AB16-933626821F40}" srcOrd="1" destOrd="0" presId="urn:microsoft.com/office/officeart/2005/8/layout/orgChart1"/>
    <dgm:cxn modelId="{0A31A180-70AC-4D3D-B85C-724B097F3A32}" type="presParOf" srcId="{1C65C97B-86B0-4A3A-907D-2D754B56F317}" destId="{5D4237CC-C566-4DCA-BB5C-81F0E8ECF103}" srcOrd="1" destOrd="0" presId="urn:microsoft.com/office/officeart/2005/8/layout/orgChart1"/>
    <dgm:cxn modelId="{9B96EECB-1FC4-42C4-A120-4B108B57DF02}" type="presParOf" srcId="{1C65C97B-86B0-4A3A-907D-2D754B56F317}" destId="{83A34B82-4A94-4D51-ADE3-FC8B2A9FE4BF}" srcOrd="2" destOrd="0" presId="urn:microsoft.com/office/officeart/2005/8/layout/orgChart1"/>
    <dgm:cxn modelId="{4476D8C5-31DE-4C22-AD6E-580666375CCB}" type="presParOf" srcId="{6F4D2DC8-C08A-4895-8C0A-526ACFC8217E}" destId="{1AF7D30C-66E6-4ADF-BAE3-9B0DF37CFE59}" srcOrd="2" destOrd="0" presId="urn:microsoft.com/office/officeart/2005/8/layout/orgChart1"/>
    <dgm:cxn modelId="{3AE201F7-E895-406C-A8AD-2188D6EAF53A}" type="presParOf" srcId="{6F4D2DC8-C08A-4895-8C0A-526ACFC8217E}" destId="{5B131437-88B7-46C3-9892-AE0FF76C5A5C}" srcOrd="3" destOrd="0" presId="urn:microsoft.com/office/officeart/2005/8/layout/orgChart1"/>
    <dgm:cxn modelId="{948DE444-3332-42E1-90E3-A0B8CC4C3718}" type="presParOf" srcId="{5B131437-88B7-46C3-9892-AE0FF76C5A5C}" destId="{BDF178AD-F389-493C-BC29-B2B43BF2C1E9}" srcOrd="0" destOrd="0" presId="urn:microsoft.com/office/officeart/2005/8/layout/orgChart1"/>
    <dgm:cxn modelId="{8129DBD4-FF3E-4103-B2DA-DA5E2E9AB3D1}" type="presParOf" srcId="{BDF178AD-F389-493C-BC29-B2B43BF2C1E9}" destId="{C4BEBAD2-A06E-4447-96A1-1C4864D5F07C}" srcOrd="0" destOrd="0" presId="urn:microsoft.com/office/officeart/2005/8/layout/orgChart1"/>
    <dgm:cxn modelId="{97120A35-67F3-4102-93FF-C877E0D61F71}" type="presParOf" srcId="{BDF178AD-F389-493C-BC29-B2B43BF2C1E9}" destId="{249CA23B-0C8D-48F1-B70A-3B83A0B3F5ED}" srcOrd="1" destOrd="0" presId="urn:microsoft.com/office/officeart/2005/8/layout/orgChart1"/>
    <dgm:cxn modelId="{6AA6CB6F-344D-4719-B420-147BDFA03D7E}" type="presParOf" srcId="{5B131437-88B7-46C3-9892-AE0FF76C5A5C}" destId="{DFB9261C-F65E-411F-93D6-4BE7F91F48A7}" srcOrd="1" destOrd="0" presId="urn:microsoft.com/office/officeart/2005/8/layout/orgChart1"/>
    <dgm:cxn modelId="{2DDCFA53-4789-4279-8437-75ED65EA45ED}" type="presParOf" srcId="{5B131437-88B7-46C3-9892-AE0FF76C5A5C}" destId="{35DD8EBC-BCE6-428D-97FE-224E79C815AD}" srcOrd="2" destOrd="0" presId="urn:microsoft.com/office/officeart/2005/8/layout/orgChart1"/>
    <dgm:cxn modelId="{137C7CE9-EE5C-4D8B-A09E-432FCAC89084}" type="presParOf" srcId="{6F4D2DC8-C08A-4895-8C0A-526ACFC8217E}" destId="{C356E312-F8C7-4148-9BB2-96D9BD6C2220}" srcOrd="4" destOrd="0" presId="urn:microsoft.com/office/officeart/2005/8/layout/orgChart1"/>
    <dgm:cxn modelId="{6CA0DE63-8465-425D-8B0B-C6C603383539}" type="presParOf" srcId="{6F4D2DC8-C08A-4895-8C0A-526ACFC8217E}" destId="{15A0B1CF-D95A-4EB1-A6EC-1AF1FBF4696A}" srcOrd="5" destOrd="0" presId="urn:microsoft.com/office/officeart/2005/8/layout/orgChart1"/>
    <dgm:cxn modelId="{46FFEB27-2D39-4FA5-8B2F-E74DCFC74344}" type="presParOf" srcId="{15A0B1CF-D95A-4EB1-A6EC-1AF1FBF4696A}" destId="{2D73BB8A-B251-44B6-BAA9-E3C238BE1C0E}" srcOrd="0" destOrd="0" presId="urn:microsoft.com/office/officeart/2005/8/layout/orgChart1"/>
    <dgm:cxn modelId="{6965101C-7DF0-4C78-BB06-9DD4C466C0C0}" type="presParOf" srcId="{2D73BB8A-B251-44B6-BAA9-E3C238BE1C0E}" destId="{4B3393E9-ED85-43CB-A807-2ACDE7F896C2}" srcOrd="0" destOrd="0" presId="urn:microsoft.com/office/officeart/2005/8/layout/orgChart1"/>
    <dgm:cxn modelId="{98E20C9B-3466-45EC-9C91-CD1881C2A35A}" type="presParOf" srcId="{2D73BB8A-B251-44B6-BAA9-E3C238BE1C0E}" destId="{8354E9D8-E9B7-4555-97E7-6BD4B72F3901}" srcOrd="1" destOrd="0" presId="urn:microsoft.com/office/officeart/2005/8/layout/orgChart1"/>
    <dgm:cxn modelId="{BA0F0344-CDD9-4E2B-BC7D-55BC4B7B48BB}" type="presParOf" srcId="{15A0B1CF-D95A-4EB1-A6EC-1AF1FBF4696A}" destId="{003BE5E6-39A4-4E0C-ACB6-9E826A942D75}" srcOrd="1" destOrd="0" presId="urn:microsoft.com/office/officeart/2005/8/layout/orgChart1"/>
    <dgm:cxn modelId="{BF83E647-BA18-4EA6-8159-E5B79A0E93F8}" type="presParOf" srcId="{15A0B1CF-D95A-4EB1-A6EC-1AF1FBF4696A}" destId="{662E438A-F1BA-4D7C-AED6-91E705B9FC88}" srcOrd="2" destOrd="0" presId="urn:microsoft.com/office/officeart/2005/8/layout/orgChart1"/>
    <dgm:cxn modelId="{7135A17E-4DEE-4AA1-A3CC-531CBD1101F6}" type="presParOf" srcId="{9F659AD9-F789-4C4E-9250-B215B7538836}" destId="{7AE6178C-90A4-4A0D-8500-97FA234F8C8F}" srcOrd="2" destOrd="0" presId="urn:microsoft.com/office/officeart/2005/8/layout/orgChart1"/>
    <dgm:cxn modelId="{251B4409-67EE-4095-858F-4BF9F2660B76}" type="presParOf" srcId="{2D314D2E-2F08-4EE7-9D1B-9A8B62768432}" destId="{C8C85A9D-4399-4A5D-BF95-CA47311F032B}" srcOrd="1" destOrd="0" presId="urn:microsoft.com/office/officeart/2005/8/layout/orgChart1"/>
    <dgm:cxn modelId="{5C51300A-5FF1-4C37-92C5-10E34DB8BF71}" type="presParOf" srcId="{C8C85A9D-4399-4A5D-BF95-CA47311F032B}" destId="{C07FB7DE-82C0-49D1-9F09-92BB1CBF73B2}" srcOrd="0" destOrd="0" presId="urn:microsoft.com/office/officeart/2005/8/layout/orgChart1"/>
    <dgm:cxn modelId="{C4F8F9B1-893D-44C1-A707-87A445EFD91A}" type="presParOf" srcId="{C07FB7DE-82C0-49D1-9F09-92BB1CBF73B2}" destId="{2E8E5B82-4108-4A4D-8457-252107CF2D97}" srcOrd="0" destOrd="0" presId="urn:microsoft.com/office/officeart/2005/8/layout/orgChart1"/>
    <dgm:cxn modelId="{21452C22-7D19-4A7A-8CB6-223BFD31A71C}" type="presParOf" srcId="{C07FB7DE-82C0-49D1-9F09-92BB1CBF73B2}" destId="{DD266BC5-8512-4C00-8C97-CDE274C94069}" srcOrd="1" destOrd="0" presId="urn:microsoft.com/office/officeart/2005/8/layout/orgChart1"/>
    <dgm:cxn modelId="{3D7EB642-B1D9-4EC0-B0B8-3087CCC816BE}" type="presParOf" srcId="{C8C85A9D-4399-4A5D-BF95-CA47311F032B}" destId="{3E04FABE-E9FF-4FA1-A5A1-F4EB23290350}" srcOrd="1" destOrd="0" presId="urn:microsoft.com/office/officeart/2005/8/layout/orgChart1"/>
    <dgm:cxn modelId="{5F88ED78-DB7E-42C5-B11D-046974387E62}" type="presParOf" srcId="{3E04FABE-E9FF-4FA1-A5A1-F4EB23290350}" destId="{6D9B4FFF-8E7C-46DF-BE08-264753843848}" srcOrd="0" destOrd="0" presId="urn:microsoft.com/office/officeart/2005/8/layout/orgChart1"/>
    <dgm:cxn modelId="{453EA4DC-8EC8-4EAB-B4D8-6ADD1EDB7234}" type="presParOf" srcId="{3E04FABE-E9FF-4FA1-A5A1-F4EB23290350}" destId="{1EB39F44-A5A3-4CAB-8036-765736595782}" srcOrd="1" destOrd="0" presId="urn:microsoft.com/office/officeart/2005/8/layout/orgChart1"/>
    <dgm:cxn modelId="{400126ED-ED9E-47ED-B534-136752D851F9}" type="presParOf" srcId="{1EB39F44-A5A3-4CAB-8036-765736595782}" destId="{0BDA65E5-62A5-4FE4-88A0-E7BD1F07AD05}" srcOrd="0" destOrd="0" presId="urn:microsoft.com/office/officeart/2005/8/layout/orgChart1"/>
    <dgm:cxn modelId="{D4616400-48FE-4E78-A793-633A2CAEA0A2}" type="presParOf" srcId="{0BDA65E5-62A5-4FE4-88A0-E7BD1F07AD05}" destId="{8A079FD0-9334-4126-948A-CCD4D0C3A7E8}" srcOrd="0" destOrd="0" presId="urn:microsoft.com/office/officeart/2005/8/layout/orgChart1"/>
    <dgm:cxn modelId="{0C15BB78-E0B0-40A5-B5FD-FDD79FA858DD}" type="presParOf" srcId="{0BDA65E5-62A5-4FE4-88A0-E7BD1F07AD05}" destId="{BB78E4EE-FCE6-4FB2-8866-785C66E681E3}" srcOrd="1" destOrd="0" presId="urn:microsoft.com/office/officeart/2005/8/layout/orgChart1"/>
    <dgm:cxn modelId="{D686B903-660E-4835-8376-2A948A2E2B4A}" type="presParOf" srcId="{1EB39F44-A5A3-4CAB-8036-765736595782}" destId="{6DE718AB-03CE-419E-81F2-0B278B35ECBF}" srcOrd="1" destOrd="0" presId="urn:microsoft.com/office/officeart/2005/8/layout/orgChart1"/>
    <dgm:cxn modelId="{CDC04848-BB15-4A22-BD42-3DA2A63DB262}" type="presParOf" srcId="{1EB39F44-A5A3-4CAB-8036-765736595782}" destId="{CE1F2808-B428-40DB-BC34-2E566165DC81}" srcOrd="2" destOrd="0" presId="urn:microsoft.com/office/officeart/2005/8/layout/orgChart1"/>
    <dgm:cxn modelId="{2ED11056-8496-41BD-A438-342FEC3972BC}" type="presParOf" srcId="{3E04FABE-E9FF-4FA1-A5A1-F4EB23290350}" destId="{55A437D6-86FF-432E-A93F-1C31D4FF4A42}" srcOrd="2" destOrd="0" presId="urn:microsoft.com/office/officeart/2005/8/layout/orgChart1"/>
    <dgm:cxn modelId="{B6A8DD10-AF6F-491B-A497-CA44F69E71D8}" type="presParOf" srcId="{3E04FABE-E9FF-4FA1-A5A1-F4EB23290350}" destId="{78F428BB-4FD9-4C08-BF1E-CDC5992EAA0D}" srcOrd="3" destOrd="0" presId="urn:microsoft.com/office/officeart/2005/8/layout/orgChart1"/>
    <dgm:cxn modelId="{5978FFE0-ED3C-48E9-B4FE-987ECA60562A}" type="presParOf" srcId="{78F428BB-4FD9-4C08-BF1E-CDC5992EAA0D}" destId="{CA50A46F-9924-44B1-B7B3-C35EADB0C0DE}" srcOrd="0" destOrd="0" presId="urn:microsoft.com/office/officeart/2005/8/layout/orgChart1"/>
    <dgm:cxn modelId="{2FB3238A-102B-4851-8036-1DD964A3DE31}" type="presParOf" srcId="{CA50A46F-9924-44B1-B7B3-C35EADB0C0DE}" destId="{D3C5C58C-957A-4306-BBAD-1EE9A2D564BD}" srcOrd="0" destOrd="0" presId="urn:microsoft.com/office/officeart/2005/8/layout/orgChart1"/>
    <dgm:cxn modelId="{75B6A5DB-C5E1-4500-AC68-0D20B59124B2}" type="presParOf" srcId="{CA50A46F-9924-44B1-B7B3-C35EADB0C0DE}" destId="{91AC9D01-71DE-428E-8388-8EBCDEACB68C}" srcOrd="1" destOrd="0" presId="urn:microsoft.com/office/officeart/2005/8/layout/orgChart1"/>
    <dgm:cxn modelId="{A23DB38F-BB6A-48CE-A037-40740D6FC65A}" type="presParOf" srcId="{78F428BB-4FD9-4C08-BF1E-CDC5992EAA0D}" destId="{9A8B0E76-1A6C-4D32-9A65-866DD21E708F}" srcOrd="1" destOrd="0" presId="urn:microsoft.com/office/officeart/2005/8/layout/orgChart1"/>
    <dgm:cxn modelId="{85EB800D-E237-47F1-9EEA-7B66C6638F79}" type="presParOf" srcId="{78F428BB-4FD9-4C08-BF1E-CDC5992EAA0D}" destId="{C92116F5-FA37-4082-80C5-1A327F342DF2}" srcOrd="2" destOrd="0" presId="urn:microsoft.com/office/officeart/2005/8/layout/orgChart1"/>
    <dgm:cxn modelId="{3B2B0C32-BDE2-4ADC-85B6-EA351B744C2B}" type="presParOf" srcId="{3E04FABE-E9FF-4FA1-A5A1-F4EB23290350}" destId="{B995DB03-A6E5-41A4-A33F-4D15DE1AE4C2}" srcOrd="4" destOrd="0" presId="urn:microsoft.com/office/officeart/2005/8/layout/orgChart1"/>
    <dgm:cxn modelId="{9DAAEAC0-EEEA-475D-B855-1D3280469877}" type="presParOf" srcId="{3E04FABE-E9FF-4FA1-A5A1-F4EB23290350}" destId="{E5E5B2F8-F4F5-4529-BDDC-EBD84A3E312C}" srcOrd="5" destOrd="0" presId="urn:microsoft.com/office/officeart/2005/8/layout/orgChart1"/>
    <dgm:cxn modelId="{C6E37791-7779-4680-BE59-44F4750CCA0D}" type="presParOf" srcId="{E5E5B2F8-F4F5-4529-BDDC-EBD84A3E312C}" destId="{FC82A592-7BE2-4C7B-823A-7B614F446C61}" srcOrd="0" destOrd="0" presId="urn:microsoft.com/office/officeart/2005/8/layout/orgChart1"/>
    <dgm:cxn modelId="{0CE7758C-960B-455D-A25C-17BE57EC1CD9}" type="presParOf" srcId="{FC82A592-7BE2-4C7B-823A-7B614F446C61}" destId="{79A64873-C53E-4C0B-9D64-C2C7FD7D6E1B}" srcOrd="0" destOrd="0" presId="urn:microsoft.com/office/officeart/2005/8/layout/orgChart1"/>
    <dgm:cxn modelId="{7EF9C555-815B-4866-B3C1-2E038DFE42CA}" type="presParOf" srcId="{FC82A592-7BE2-4C7B-823A-7B614F446C61}" destId="{89656B6D-0666-46A2-BC66-25B12864FE53}" srcOrd="1" destOrd="0" presId="urn:microsoft.com/office/officeart/2005/8/layout/orgChart1"/>
    <dgm:cxn modelId="{AEFCD46C-B4B7-4B62-972B-536EC26A3C1B}" type="presParOf" srcId="{E5E5B2F8-F4F5-4529-BDDC-EBD84A3E312C}" destId="{6799E195-A925-443B-ACFD-934C35A43546}" srcOrd="1" destOrd="0" presId="urn:microsoft.com/office/officeart/2005/8/layout/orgChart1"/>
    <dgm:cxn modelId="{E508FC50-94B8-4D99-9CFD-37A2DA7D9F0E}" type="presParOf" srcId="{E5E5B2F8-F4F5-4529-BDDC-EBD84A3E312C}" destId="{31E8ABA4-0426-4C8E-A5E7-D2756326EBFF}" srcOrd="2" destOrd="0" presId="urn:microsoft.com/office/officeart/2005/8/layout/orgChart1"/>
    <dgm:cxn modelId="{66670193-DF1A-4CFA-8E37-B662F70FEE9D}" type="presParOf" srcId="{C8C85A9D-4399-4A5D-BF95-CA47311F032B}" destId="{7591D3CA-60F0-4DC0-ABD2-BD589724DE12}" srcOrd="2" destOrd="0" presId="urn:microsoft.com/office/officeart/2005/8/layout/orgChart1"/>
    <dgm:cxn modelId="{D83CCB75-DE32-46DD-AFA4-3571FB0AE215}" type="presParOf" srcId="{2D314D2E-2F08-4EE7-9D1B-9A8B62768432}" destId="{18CDDF3D-CCED-4A47-8527-FAAE1ACE2701}" srcOrd="2" destOrd="0" presId="urn:microsoft.com/office/officeart/2005/8/layout/orgChart1"/>
    <dgm:cxn modelId="{8B41CE56-8EA6-4DF0-810F-1703013DFE59}" type="presParOf" srcId="{18CDDF3D-CCED-4A47-8527-FAAE1ACE2701}" destId="{3C4B2EBD-1E71-4B99-A91B-4E4E10B4987D}" srcOrd="0" destOrd="0" presId="urn:microsoft.com/office/officeart/2005/8/layout/orgChart1"/>
    <dgm:cxn modelId="{BEC63019-D00A-4DBD-A665-503837705ECF}" type="presParOf" srcId="{3C4B2EBD-1E71-4B99-A91B-4E4E10B4987D}" destId="{E26D2D9F-C656-4828-ACB1-B18E12AD5F26}" srcOrd="0" destOrd="0" presId="urn:microsoft.com/office/officeart/2005/8/layout/orgChart1"/>
    <dgm:cxn modelId="{DF40F59C-3BD5-4040-99E1-42CE78BCADDC}" type="presParOf" srcId="{3C4B2EBD-1E71-4B99-A91B-4E4E10B4987D}" destId="{0CBD7E85-0C5A-459B-BBAD-28EC2F74B578}" srcOrd="1" destOrd="0" presId="urn:microsoft.com/office/officeart/2005/8/layout/orgChart1"/>
    <dgm:cxn modelId="{B73A3573-F311-44A2-90AB-6F7DA92AE93A}" type="presParOf" srcId="{18CDDF3D-CCED-4A47-8527-FAAE1ACE2701}" destId="{E79E3EA2-5328-4871-947B-4EA932C463E8}" srcOrd="1" destOrd="0" presId="urn:microsoft.com/office/officeart/2005/8/layout/orgChart1"/>
    <dgm:cxn modelId="{8B64185B-EC95-474D-A556-142C768F8E3A}" type="presParOf" srcId="{E79E3EA2-5328-4871-947B-4EA932C463E8}" destId="{87D658B3-C49C-4D3F-8764-B9147699AADA}" srcOrd="0" destOrd="0" presId="urn:microsoft.com/office/officeart/2005/8/layout/orgChart1"/>
    <dgm:cxn modelId="{B5B79E79-52C5-42CF-A313-7BF4E1B84FB9}" type="presParOf" srcId="{E79E3EA2-5328-4871-947B-4EA932C463E8}" destId="{229D96AA-FC27-48D8-8F7C-A6076ABBF86A}" srcOrd="1" destOrd="0" presId="urn:microsoft.com/office/officeart/2005/8/layout/orgChart1"/>
    <dgm:cxn modelId="{8826C2CB-FE59-4555-B5CC-4E675AEF59B0}" type="presParOf" srcId="{229D96AA-FC27-48D8-8F7C-A6076ABBF86A}" destId="{F58481D0-B8BD-4A8E-AAB0-6EEB6C783AEF}" srcOrd="0" destOrd="0" presId="urn:microsoft.com/office/officeart/2005/8/layout/orgChart1"/>
    <dgm:cxn modelId="{69D69A30-1A5B-46E3-952C-4E1DA91AB26E}" type="presParOf" srcId="{F58481D0-B8BD-4A8E-AAB0-6EEB6C783AEF}" destId="{77F73D4D-D690-41A3-9391-B6BDE0152135}" srcOrd="0" destOrd="0" presId="urn:microsoft.com/office/officeart/2005/8/layout/orgChart1"/>
    <dgm:cxn modelId="{C35202EE-E3BD-4319-87D4-1B9C53C69A4A}" type="presParOf" srcId="{F58481D0-B8BD-4A8E-AAB0-6EEB6C783AEF}" destId="{1C6254EA-E8A7-4061-BFE2-D4D890B56314}" srcOrd="1" destOrd="0" presId="urn:microsoft.com/office/officeart/2005/8/layout/orgChart1"/>
    <dgm:cxn modelId="{15D836EC-48CD-4D33-AAC0-79EA2DC9AC6D}" type="presParOf" srcId="{229D96AA-FC27-48D8-8F7C-A6076ABBF86A}" destId="{010A81DB-0896-4A50-953B-4A5E25F10054}" srcOrd="1" destOrd="0" presId="urn:microsoft.com/office/officeart/2005/8/layout/orgChart1"/>
    <dgm:cxn modelId="{A58E537B-AEB9-42F7-80CB-91CD0BB4CC4A}" type="presParOf" srcId="{229D96AA-FC27-48D8-8F7C-A6076ABBF86A}" destId="{1386B2A5-9C21-40EE-B63F-29C58482DFF0}" srcOrd="2" destOrd="0" presId="urn:microsoft.com/office/officeart/2005/8/layout/orgChart1"/>
    <dgm:cxn modelId="{0B6D95F1-01C5-4F06-881D-17ACB86A169C}" type="presParOf" srcId="{18CDDF3D-CCED-4A47-8527-FAAE1ACE2701}" destId="{35BA7856-D9EB-4B7B-9FF2-AE1988A1E0A4}" srcOrd="2" destOrd="0" presId="urn:microsoft.com/office/officeart/2005/8/layout/orgChart1"/>
    <dgm:cxn modelId="{4D8801DD-C062-4A9F-B428-E03F7520503C}" type="presParOf" srcId="{2D314D2E-2F08-4EE7-9D1B-9A8B62768432}" destId="{EBAB16E8-F5EF-4AAA-BA1E-9D106CDB8146}" srcOrd="3" destOrd="0" presId="urn:microsoft.com/office/officeart/2005/8/layout/orgChart1"/>
    <dgm:cxn modelId="{7583E2D4-2DB0-4FBB-802E-17CE3C84C38B}" type="presParOf" srcId="{EBAB16E8-F5EF-4AAA-BA1E-9D106CDB8146}" destId="{1258D341-FD2E-405D-80CF-6B04CB9068AC}" srcOrd="0" destOrd="0" presId="urn:microsoft.com/office/officeart/2005/8/layout/orgChart1"/>
    <dgm:cxn modelId="{441EB352-93D2-4614-84F0-DF6778D6AC5E}" type="presParOf" srcId="{1258D341-FD2E-405D-80CF-6B04CB9068AC}" destId="{4DE8FDAD-4B44-47E8-A5CF-B68F594D89C8}" srcOrd="0" destOrd="0" presId="urn:microsoft.com/office/officeart/2005/8/layout/orgChart1"/>
    <dgm:cxn modelId="{3996724E-56B5-481A-8631-5853218F1BE9}" type="presParOf" srcId="{1258D341-FD2E-405D-80CF-6B04CB9068AC}" destId="{47D244A4-5F06-46FC-80C3-9B3F09E82EF1}" srcOrd="1" destOrd="0" presId="urn:microsoft.com/office/officeart/2005/8/layout/orgChart1"/>
    <dgm:cxn modelId="{A11E6F48-2DF5-44E9-8736-6EB7A760C360}" type="presParOf" srcId="{EBAB16E8-F5EF-4AAA-BA1E-9D106CDB8146}" destId="{EEA30F09-9E87-4809-BAAC-55B491C84902}" srcOrd="1" destOrd="0" presId="urn:microsoft.com/office/officeart/2005/8/layout/orgChart1"/>
    <dgm:cxn modelId="{6A0ED5A5-49DA-40FD-9873-493B637784A0}" type="presParOf" srcId="{EEA30F09-9E87-4809-BAAC-55B491C84902}" destId="{FB839CA4-CF8B-49C9-8141-F1345542C102}" srcOrd="0" destOrd="0" presId="urn:microsoft.com/office/officeart/2005/8/layout/orgChart1"/>
    <dgm:cxn modelId="{65F7CCE6-549B-4D21-B3A7-88489202BAD0}" type="presParOf" srcId="{EEA30F09-9E87-4809-BAAC-55B491C84902}" destId="{0787FC92-EBA4-4B75-A993-22F009BC3779}" srcOrd="1" destOrd="0" presId="urn:microsoft.com/office/officeart/2005/8/layout/orgChart1"/>
    <dgm:cxn modelId="{2B65BBDC-850B-4B57-9B81-3316376EA647}" type="presParOf" srcId="{0787FC92-EBA4-4B75-A993-22F009BC3779}" destId="{563BBAE0-6CA3-4E52-B7E2-409C61CF445D}" srcOrd="0" destOrd="0" presId="urn:microsoft.com/office/officeart/2005/8/layout/orgChart1"/>
    <dgm:cxn modelId="{83B1C67E-EBA9-468D-8503-053795DF9B53}" type="presParOf" srcId="{563BBAE0-6CA3-4E52-B7E2-409C61CF445D}" destId="{D979757C-224D-4A9B-9625-173586B9E307}" srcOrd="0" destOrd="0" presId="urn:microsoft.com/office/officeart/2005/8/layout/orgChart1"/>
    <dgm:cxn modelId="{6D25713A-7BCC-4F82-8097-5117B6E78878}" type="presParOf" srcId="{563BBAE0-6CA3-4E52-B7E2-409C61CF445D}" destId="{61F2701A-C193-4B95-ACAC-8DB6CD1ECCD1}" srcOrd="1" destOrd="0" presId="urn:microsoft.com/office/officeart/2005/8/layout/orgChart1"/>
    <dgm:cxn modelId="{3F57C917-0E26-4D93-92FD-47D93EB29572}" type="presParOf" srcId="{0787FC92-EBA4-4B75-A993-22F009BC3779}" destId="{9D0F5CB1-8D93-41CD-8BB4-5408AEB28D0B}" srcOrd="1" destOrd="0" presId="urn:microsoft.com/office/officeart/2005/8/layout/orgChart1"/>
    <dgm:cxn modelId="{1938FD56-440F-4EF7-B58E-2F4417727E1A}" type="presParOf" srcId="{0787FC92-EBA4-4B75-A993-22F009BC3779}" destId="{CEF502BF-8E66-4D93-8095-73C415F56D99}" srcOrd="2" destOrd="0" presId="urn:microsoft.com/office/officeart/2005/8/layout/orgChart1"/>
    <dgm:cxn modelId="{CE2C2C2B-9ECD-4706-862B-9C607FC1E0D6}" type="presParOf" srcId="{EBAB16E8-F5EF-4AAA-BA1E-9D106CDB8146}" destId="{F3421175-5F84-4179-A269-FE3946969FE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839CA4-CF8B-49C9-8141-F1345542C102}">
      <dsp:nvSpPr>
        <dsp:cNvPr id="0" name=""/>
        <dsp:cNvSpPr/>
      </dsp:nvSpPr>
      <dsp:spPr>
        <a:xfrm>
          <a:off x="4662590" y="475893"/>
          <a:ext cx="91440" cy="1994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51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D658B3-C49C-4D3F-8764-B9147699AADA}">
      <dsp:nvSpPr>
        <dsp:cNvPr id="0" name=""/>
        <dsp:cNvSpPr/>
      </dsp:nvSpPr>
      <dsp:spPr>
        <a:xfrm>
          <a:off x="3513367" y="475893"/>
          <a:ext cx="91440" cy="1994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51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95DB03-A6E5-41A4-A33F-4D15DE1AE4C2}">
      <dsp:nvSpPr>
        <dsp:cNvPr id="0" name=""/>
        <dsp:cNvSpPr/>
      </dsp:nvSpPr>
      <dsp:spPr>
        <a:xfrm>
          <a:off x="1792513" y="475893"/>
          <a:ext cx="142465" cy="17855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5569"/>
              </a:lnTo>
              <a:lnTo>
                <a:pt x="142465" y="1785569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A437D6-86FF-432E-A93F-1C31D4FF4A42}">
      <dsp:nvSpPr>
        <dsp:cNvPr id="0" name=""/>
        <dsp:cNvSpPr/>
      </dsp:nvSpPr>
      <dsp:spPr>
        <a:xfrm>
          <a:off x="1792513" y="475893"/>
          <a:ext cx="142465" cy="11112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1232"/>
              </a:lnTo>
              <a:lnTo>
                <a:pt x="142465" y="1111232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9B4FFF-8E7C-46DF-BE08-264753843848}">
      <dsp:nvSpPr>
        <dsp:cNvPr id="0" name=""/>
        <dsp:cNvSpPr/>
      </dsp:nvSpPr>
      <dsp:spPr>
        <a:xfrm>
          <a:off x="1792513" y="475893"/>
          <a:ext cx="142465" cy="4368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894"/>
              </a:lnTo>
              <a:lnTo>
                <a:pt x="142465" y="436894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6E312-F8C7-4148-9BB2-96D9BD6C2220}">
      <dsp:nvSpPr>
        <dsp:cNvPr id="0" name=""/>
        <dsp:cNvSpPr/>
      </dsp:nvSpPr>
      <dsp:spPr>
        <a:xfrm>
          <a:off x="643290" y="475893"/>
          <a:ext cx="142465" cy="17855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5569"/>
              </a:lnTo>
              <a:lnTo>
                <a:pt x="142465" y="1785569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F7D30C-66E6-4ADF-BAE3-9B0DF37CFE59}">
      <dsp:nvSpPr>
        <dsp:cNvPr id="0" name=""/>
        <dsp:cNvSpPr/>
      </dsp:nvSpPr>
      <dsp:spPr>
        <a:xfrm>
          <a:off x="643290" y="475893"/>
          <a:ext cx="142465" cy="11112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1232"/>
              </a:lnTo>
              <a:lnTo>
                <a:pt x="142465" y="1111232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0DD26-DCC4-4EBD-9D09-17DA75065FEF}">
      <dsp:nvSpPr>
        <dsp:cNvPr id="0" name=""/>
        <dsp:cNvSpPr/>
      </dsp:nvSpPr>
      <dsp:spPr>
        <a:xfrm>
          <a:off x="643290" y="475893"/>
          <a:ext cx="142465" cy="4368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894"/>
              </a:lnTo>
              <a:lnTo>
                <a:pt x="142465" y="436894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7AACF5-D60B-4B19-B204-40B97EC5586B}">
      <dsp:nvSpPr>
        <dsp:cNvPr id="0" name=""/>
        <dsp:cNvSpPr/>
      </dsp:nvSpPr>
      <dsp:spPr>
        <a:xfrm>
          <a:off x="548313" y="1008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Binary outcomes</a:t>
          </a:r>
        </a:p>
      </dsp:txBody>
      <dsp:txXfrm>
        <a:off x="548313" y="1008"/>
        <a:ext cx="949771" cy="474885"/>
      </dsp:txXfrm>
    </dsp:sp>
    <dsp:sp modelId="{278897B9-6BA3-47A9-AE69-E79E955D98E2}">
      <dsp:nvSpPr>
        <dsp:cNvPr id="0" name=""/>
        <dsp:cNvSpPr/>
      </dsp:nvSpPr>
      <dsp:spPr>
        <a:xfrm>
          <a:off x="785756" y="675345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Randomised controlled trials: risk ratio or odds ratio</a:t>
          </a:r>
        </a:p>
      </dsp:txBody>
      <dsp:txXfrm>
        <a:off x="785756" y="675345"/>
        <a:ext cx="949771" cy="474885"/>
      </dsp:txXfrm>
    </dsp:sp>
    <dsp:sp modelId="{C4BEBAD2-A06E-4447-96A1-1C4864D5F07C}">
      <dsp:nvSpPr>
        <dsp:cNvPr id="0" name=""/>
        <dsp:cNvSpPr/>
      </dsp:nvSpPr>
      <dsp:spPr>
        <a:xfrm>
          <a:off x="785756" y="1349682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Randomised controlled trials with rare events (for at least one binary outcome): odds ratio</a:t>
          </a:r>
        </a:p>
      </dsp:txBody>
      <dsp:txXfrm>
        <a:off x="785756" y="1349682"/>
        <a:ext cx="949771" cy="474885"/>
      </dsp:txXfrm>
    </dsp:sp>
    <dsp:sp modelId="{4B3393E9-ED85-43CB-A807-2ACDE7F896C2}">
      <dsp:nvSpPr>
        <dsp:cNvPr id="0" name=""/>
        <dsp:cNvSpPr/>
      </dsp:nvSpPr>
      <dsp:spPr>
        <a:xfrm>
          <a:off x="785756" y="2024020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Non-randomised studies: odds ratio</a:t>
          </a:r>
        </a:p>
      </dsp:txBody>
      <dsp:txXfrm>
        <a:off x="785756" y="2024020"/>
        <a:ext cx="949771" cy="474885"/>
      </dsp:txXfrm>
    </dsp:sp>
    <dsp:sp modelId="{2E8E5B82-4108-4A4D-8457-252107CF2D97}">
      <dsp:nvSpPr>
        <dsp:cNvPr id="0" name=""/>
        <dsp:cNvSpPr/>
      </dsp:nvSpPr>
      <dsp:spPr>
        <a:xfrm>
          <a:off x="1697536" y="1008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Continuous outcomes</a:t>
          </a:r>
        </a:p>
      </dsp:txBody>
      <dsp:txXfrm>
        <a:off x="1697536" y="1008"/>
        <a:ext cx="949771" cy="474885"/>
      </dsp:txXfrm>
    </dsp:sp>
    <dsp:sp modelId="{8A079FD0-9334-4126-948A-CCD4D0C3A7E8}">
      <dsp:nvSpPr>
        <dsp:cNvPr id="0" name=""/>
        <dsp:cNvSpPr/>
      </dsp:nvSpPr>
      <dsp:spPr>
        <a:xfrm>
          <a:off x="1934979" y="675345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Same scale: Mean difference</a:t>
          </a:r>
        </a:p>
      </dsp:txBody>
      <dsp:txXfrm>
        <a:off x="1934979" y="675345"/>
        <a:ext cx="949771" cy="474885"/>
      </dsp:txXfrm>
    </dsp:sp>
    <dsp:sp modelId="{D3C5C58C-957A-4306-BBAD-1EE9A2D564BD}">
      <dsp:nvSpPr>
        <dsp:cNvPr id="0" name=""/>
        <dsp:cNvSpPr/>
      </dsp:nvSpPr>
      <dsp:spPr>
        <a:xfrm>
          <a:off x="1934979" y="1349682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Same units or can be converted to same units: Mean difference</a:t>
          </a:r>
        </a:p>
      </dsp:txBody>
      <dsp:txXfrm>
        <a:off x="1934979" y="1349682"/>
        <a:ext cx="949771" cy="474885"/>
      </dsp:txXfrm>
    </dsp:sp>
    <dsp:sp modelId="{79A64873-C53E-4C0B-9D64-C2C7FD7D6E1B}">
      <dsp:nvSpPr>
        <dsp:cNvPr id="0" name=""/>
        <dsp:cNvSpPr/>
      </dsp:nvSpPr>
      <dsp:spPr>
        <a:xfrm>
          <a:off x="1934979" y="2024020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Different scales: Standardised mean difference</a:t>
          </a:r>
        </a:p>
      </dsp:txBody>
      <dsp:txXfrm>
        <a:off x="1934979" y="2024020"/>
        <a:ext cx="949771" cy="474885"/>
      </dsp:txXfrm>
    </dsp:sp>
    <dsp:sp modelId="{E26D2D9F-C656-4828-ACB1-B18E12AD5F26}">
      <dsp:nvSpPr>
        <dsp:cNvPr id="0" name=""/>
        <dsp:cNvSpPr/>
      </dsp:nvSpPr>
      <dsp:spPr>
        <a:xfrm>
          <a:off x="3084202" y="1008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Count outcomes</a:t>
          </a:r>
        </a:p>
      </dsp:txBody>
      <dsp:txXfrm>
        <a:off x="3084202" y="1008"/>
        <a:ext cx="949771" cy="474885"/>
      </dsp:txXfrm>
    </dsp:sp>
    <dsp:sp modelId="{77F73D4D-D690-41A3-9391-B6BDE0152135}">
      <dsp:nvSpPr>
        <dsp:cNvPr id="0" name=""/>
        <dsp:cNvSpPr/>
      </dsp:nvSpPr>
      <dsp:spPr>
        <a:xfrm>
          <a:off x="3084202" y="675345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Rate ratio</a:t>
          </a:r>
        </a:p>
      </dsp:txBody>
      <dsp:txXfrm>
        <a:off x="3084202" y="675345"/>
        <a:ext cx="949771" cy="474885"/>
      </dsp:txXfrm>
    </dsp:sp>
    <dsp:sp modelId="{4DE8FDAD-4B44-47E8-A5CF-B68F594D89C8}">
      <dsp:nvSpPr>
        <dsp:cNvPr id="0" name=""/>
        <dsp:cNvSpPr/>
      </dsp:nvSpPr>
      <dsp:spPr>
        <a:xfrm>
          <a:off x="4233425" y="1008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Time-to-event outcomes</a:t>
          </a:r>
        </a:p>
      </dsp:txBody>
      <dsp:txXfrm>
        <a:off x="4233425" y="1008"/>
        <a:ext cx="949771" cy="474885"/>
      </dsp:txXfrm>
    </dsp:sp>
    <dsp:sp modelId="{D979757C-224D-4A9B-9625-173586B9E307}">
      <dsp:nvSpPr>
        <dsp:cNvPr id="0" name=""/>
        <dsp:cNvSpPr/>
      </dsp:nvSpPr>
      <dsp:spPr>
        <a:xfrm>
          <a:off x="4233425" y="675345"/>
          <a:ext cx="949771" cy="47488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Hazard ratio</a:t>
          </a:r>
        </a:p>
      </dsp:txBody>
      <dsp:txXfrm>
        <a:off x="4233425" y="675345"/>
        <a:ext cx="949771" cy="4748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2024-06-01T03:58:00Z</dcterms:created>
  <dcterms:modified xsi:type="dcterms:W3CDTF">2024-06-01T03:58:00Z</dcterms:modified>
</cp:coreProperties>
</file>